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C3C9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 О Г О В О Р  № </w:t>
      </w:r>
      <w:r w:rsidRPr="005C3C9E">
        <w:rPr>
          <w:rFonts w:ascii="Times New Roman" w:hAnsi="Times New Roman" w:cs="Times New Roman"/>
          <w:b/>
          <w:color w:val="000000"/>
          <w:sz w:val="20"/>
          <w:szCs w:val="20"/>
        </w:rPr>
        <w:t>______________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 образовании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5"/>
        <w:gridCol w:w="4776"/>
      </w:tblGrid>
      <w:tr w:rsidR="005C3C9E" w:rsidRPr="005C3C9E" w:rsidTr="005C3C9E">
        <w:trPr>
          <w:trHeight w:val="113"/>
        </w:trPr>
        <w:tc>
          <w:tcPr>
            <w:tcW w:w="4795" w:type="dxa"/>
            <w:hideMark/>
          </w:tcPr>
          <w:p w:rsidR="005C3C9E" w:rsidRPr="005C3C9E" w:rsidRDefault="005C3C9E" w:rsidP="005C3C9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Выкса</w:t>
            </w:r>
          </w:p>
        </w:tc>
        <w:tc>
          <w:tcPr>
            <w:tcW w:w="4776" w:type="dxa"/>
            <w:hideMark/>
          </w:tcPr>
          <w:p w:rsidR="005C3C9E" w:rsidRPr="005C3C9E" w:rsidRDefault="005C3C9E" w:rsidP="005C3C9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от __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Pr="005C3C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  </w:t>
            </w:r>
            <w:r w:rsidRPr="005C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r w:rsidRPr="005C3C9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2018</w:t>
            </w:r>
            <w:r w:rsidRPr="005C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 г.</w:t>
            </w:r>
          </w:p>
        </w:tc>
      </w:tr>
    </w:tbl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</w:r>
      <w:proofErr w:type="spellStart"/>
      <w:r w:rsidRPr="005C3C9E">
        <w:rPr>
          <w:rFonts w:ascii="Times New Roman" w:hAnsi="Times New Roman" w:cs="Times New Roman"/>
          <w:color w:val="000000"/>
          <w:sz w:val="20"/>
          <w:szCs w:val="20"/>
        </w:rPr>
        <w:t>МИСиС</w:t>
      </w:r>
      <w:proofErr w:type="spellEnd"/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», действующее на основании Лицензии на право ведения образовательной деятельности </w:t>
      </w:r>
      <w:r w:rsidRPr="005C3C9E">
        <w:rPr>
          <w:rFonts w:ascii="Times New Roman" w:hAnsi="Times New Roman" w:cs="Times New Roman"/>
          <w:i/>
          <w:color w:val="000000"/>
          <w:sz w:val="20"/>
          <w:szCs w:val="20"/>
        </w:rPr>
        <w:t>№ 1947 от 19 февраля 2016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 г., выданной </w:t>
      </w:r>
      <w:r w:rsidRPr="005C3C9E">
        <w:rPr>
          <w:rFonts w:ascii="Times New Roman" w:hAnsi="Times New Roman" w:cs="Times New Roman"/>
          <w:i/>
          <w:color w:val="000000"/>
          <w:sz w:val="20"/>
          <w:szCs w:val="20"/>
        </w:rPr>
        <w:t>Федеральной службой по надзору в сфере образования  и науки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 и Свидетельства о государственной аккредитации </w:t>
      </w:r>
      <w:r w:rsidRPr="005C3C9E">
        <w:rPr>
          <w:rFonts w:ascii="Times New Roman" w:hAnsi="Times New Roman" w:cs="Times New Roman"/>
          <w:i/>
          <w:color w:val="000000"/>
          <w:sz w:val="20"/>
          <w:szCs w:val="20"/>
        </w:rPr>
        <w:t>№ 1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8</w:t>
      </w:r>
      <w:r w:rsidRPr="005C3C9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35 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Pr="005C3C9E">
        <w:rPr>
          <w:rFonts w:ascii="Times New Roman" w:hAnsi="Times New Roman" w:cs="Times New Roman"/>
          <w:i/>
          <w:color w:val="000000"/>
          <w:sz w:val="20"/>
          <w:szCs w:val="20"/>
        </w:rPr>
        <w:t>11 апреля 2016 г.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   выданного </w:t>
      </w:r>
      <w:r w:rsidRPr="005C3C9E">
        <w:rPr>
          <w:rFonts w:ascii="Times New Roman" w:hAnsi="Times New Roman" w:cs="Times New Roman"/>
          <w:i/>
          <w:color w:val="000000"/>
          <w:sz w:val="20"/>
          <w:szCs w:val="20"/>
        </w:rPr>
        <w:t>Федеральной службой в сфере образования и науки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, именуемое в дальнейшем «Исполнитель» или «Университет», в лице </w:t>
      </w:r>
      <w:r w:rsidRPr="005C3C9E">
        <w:rPr>
          <w:rFonts w:ascii="Times New Roman" w:hAnsi="Times New Roman" w:cs="Times New Roman"/>
          <w:i/>
          <w:color w:val="000000"/>
          <w:sz w:val="20"/>
          <w:szCs w:val="20"/>
        </w:rPr>
        <w:t>директора Выксунского филиала НИТУ «</w:t>
      </w:r>
      <w:proofErr w:type="spellStart"/>
      <w:r w:rsidRPr="005C3C9E">
        <w:rPr>
          <w:rFonts w:ascii="Times New Roman" w:hAnsi="Times New Roman" w:cs="Times New Roman"/>
          <w:i/>
          <w:color w:val="000000"/>
          <w:sz w:val="20"/>
          <w:szCs w:val="20"/>
        </w:rPr>
        <w:t>МИСиС</w:t>
      </w:r>
      <w:proofErr w:type="spellEnd"/>
      <w:r w:rsidRPr="005C3C9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» </w:t>
      </w:r>
      <w:proofErr w:type="spellStart"/>
      <w:r w:rsidRPr="005C3C9E">
        <w:rPr>
          <w:rFonts w:ascii="Times New Roman" w:hAnsi="Times New Roman" w:cs="Times New Roman"/>
          <w:i/>
          <w:color w:val="000000"/>
          <w:sz w:val="20"/>
          <w:szCs w:val="20"/>
        </w:rPr>
        <w:t>Купцовой</w:t>
      </w:r>
      <w:proofErr w:type="spellEnd"/>
      <w:r w:rsidRPr="005C3C9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Веры Алексеевны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 , действующего на основании Положения о филиале и </w:t>
      </w:r>
      <w:r w:rsidRPr="005C3C9E">
        <w:rPr>
          <w:rFonts w:ascii="Times New Roman" w:hAnsi="Times New Roman" w:cs="Times New Roman"/>
          <w:i/>
          <w:color w:val="000000"/>
          <w:sz w:val="20"/>
          <w:szCs w:val="20"/>
        </w:rPr>
        <w:t>Доверенности ректора от 23.01.2018 г. № 32-498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, с одной стороны, _</w:t>
      </w:r>
      <w:r w:rsidRPr="005C3C9E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_________________________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_, именуемый(-</w:t>
      </w:r>
      <w:proofErr w:type="spellStart"/>
      <w:r w:rsidRPr="005C3C9E">
        <w:rPr>
          <w:rFonts w:ascii="Times New Roman" w:hAnsi="Times New Roman" w:cs="Times New Roman"/>
          <w:color w:val="000000"/>
          <w:sz w:val="20"/>
          <w:szCs w:val="20"/>
        </w:rPr>
        <w:t>ая</w:t>
      </w:r>
      <w:proofErr w:type="spellEnd"/>
      <w:r w:rsidRPr="005C3C9E">
        <w:rPr>
          <w:rFonts w:ascii="Times New Roman" w:hAnsi="Times New Roman" w:cs="Times New Roman"/>
          <w:color w:val="000000"/>
          <w:sz w:val="20"/>
          <w:szCs w:val="20"/>
        </w:rPr>
        <w:t>) далее «Заказчик» с другой стороны, и _</w:t>
      </w:r>
      <w:r w:rsidRPr="005C3C9E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                       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_______________________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, именуемый(-</w:t>
      </w:r>
      <w:proofErr w:type="spellStart"/>
      <w:r w:rsidRPr="005C3C9E">
        <w:rPr>
          <w:rFonts w:ascii="Times New Roman" w:hAnsi="Times New Roman" w:cs="Times New Roman"/>
          <w:color w:val="000000"/>
          <w:sz w:val="20"/>
          <w:szCs w:val="20"/>
        </w:rPr>
        <w:t>ая</w:t>
      </w:r>
      <w:proofErr w:type="spellEnd"/>
      <w:r w:rsidRPr="005C3C9E">
        <w:rPr>
          <w:rFonts w:ascii="Times New Roman" w:hAnsi="Times New Roman" w:cs="Times New Roman"/>
          <w:color w:val="000000"/>
          <w:sz w:val="20"/>
          <w:szCs w:val="20"/>
        </w:rPr>
        <w:t>) далее «Обучающийся», с третьей стороны, совместно именуемые Стороны, заключили настоящий Договор о нижеследующем: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3C9E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Предмет Договора</w:t>
      </w:r>
    </w:p>
    <w:p w:rsidR="005C3C9E" w:rsidRPr="005C3C9E" w:rsidRDefault="005C3C9E" w:rsidP="005C3C9E">
      <w:pPr>
        <w:pStyle w:val="ConsPlusNonformat"/>
        <w:jc w:val="both"/>
        <w:rPr>
          <w:rFonts w:ascii="Times New Roman" w:hAnsi="Times New Roman" w:cs="Times New Roman"/>
          <w:bCs/>
        </w:rPr>
      </w:pPr>
      <w:r w:rsidRPr="005C3C9E">
        <w:rPr>
          <w:rFonts w:ascii="Times New Roman" w:hAnsi="Times New Roman" w:cs="Times New Roman"/>
          <w:bCs/>
        </w:rPr>
        <w:t>1.1.</w:t>
      </w:r>
      <w:r w:rsidRPr="005C3C9E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5C3C9E">
        <w:rPr>
          <w:rFonts w:ascii="Times New Roman" w:hAnsi="Times New Roman" w:cs="Times New Roman"/>
          <w:bCs/>
        </w:rPr>
        <w:t xml:space="preserve">Исполнитель обязуется предоставить образовательную услугу, а Заказчик обязуется оплатить обучение Обучающегося по основной профессиональной образовательной программе высшего образования по направлению подготовки  </w:t>
      </w:r>
      <w:r w:rsidRPr="005C3C9E">
        <w:rPr>
          <w:rFonts w:ascii="Times New Roman" w:hAnsi="Times New Roman" w:cs="Times New Roman"/>
          <w:color w:val="000000"/>
        </w:rPr>
        <w:t>__</w:t>
      </w:r>
      <w:r w:rsidRPr="005C3C9E">
        <w:rPr>
          <w:rFonts w:ascii="Times New Roman" w:hAnsi="Times New Roman" w:cs="Times New Roman"/>
          <w:i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i/>
          <w:color w:val="000000"/>
          <w:u w:val="single"/>
        </w:rPr>
        <w:t>___________________________</w:t>
      </w:r>
      <w:r w:rsidRPr="005C3C9E">
        <w:rPr>
          <w:rFonts w:ascii="Times New Roman" w:hAnsi="Times New Roman" w:cs="Times New Roman"/>
          <w:i/>
          <w:color w:val="000000"/>
          <w:u w:val="single"/>
        </w:rPr>
        <w:t xml:space="preserve"> </w:t>
      </w:r>
      <w:r w:rsidRPr="005C3C9E">
        <w:rPr>
          <w:rFonts w:ascii="Times New Roman" w:hAnsi="Times New Roman" w:cs="Times New Roman"/>
          <w:color w:val="000000"/>
        </w:rPr>
        <w:t>_</w:t>
      </w:r>
      <w:r w:rsidRPr="005C3C9E">
        <w:rPr>
          <w:rFonts w:ascii="Times New Roman" w:hAnsi="Times New Roman" w:cs="Times New Roman"/>
          <w:bCs/>
        </w:rPr>
        <w:t xml:space="preserve"> с присвоением степени _</w:t>
      </w:r>
      <w:r>
        <w:rPr>
          <w:rFonts w:ascii="Times New Roman" w:hAnsi="Times New Roman" w:cs="Times New Roman"/>
          <w:bCs/>
          <w:i/>
          <w:u w:val="single"/>
        </w:rPr>
        <w:t>______________</w:t>
      </w:r>
      <w:r w:rsidRPr="005C3C9E">
        <w:rPr>
          <w:rFonts w:ascii="Times New Roman" w:hAnsi="Times New Roman" w:cs="Times New Roman"/>
          <w:bCs/>
        </w:rPr>
        <w:t xml:space="preserve"> в пределах федерального государственного образовательного</w:t>
      </w:r>
      <w:r w:rsidRPr="005C3C9E">
        <w:rPr>
          <w:rFonts w:ascii="Times New Roman" w:hAnsi="Times New Roman" w:cs="Times New Roman"/>
        </w:rPr>
        <w:t xml:space="preserve"> стандарта и/или образовательного стандарта Университета в соответствии с учебными планами, в том числе индивидуальными, и </w:t>
      </w:r>
      <w:r w:rsidRPr="005C3C9E">
        <w:rPr>
          <w:rFonts w:ascii="Times New Roman" w:hAnsi="Times New Roman" w:cs="Times New Roman"/>
          <w:bCs/>
        </w:rPr>
        <w:t>образовательными программами Исполнителя.</w:t>
      </w:r>
    </w:p>
    <w:p w:rsidR="005C3C9E" w:rsidRPr="005C3C9E" w:rsidRDefault="005C3C9E" w:rsidP="005C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3C9E">
        <w:rPr>
          <w:rFonts w:ascii="Times New Roman" w:hAnsi="Times New Roman" w:cs="Times New Roman"/>
          <w:bCs/>
          <w:sz w:val="20"/>
          <w:szCs w:val="20"/>
        </w:rPr>
        <w:t>1.2.</w:t>
      </w:r>
      <w:r w:rsidRPr="005C3C9E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5C3C9E">
        <w:rPr>
          <w:rFonts w:ascii="Times New Roman" w:hAnsi="Times New Roman" w:cs="Times New Roman"/>
          <w:bCs/>
          <w:sz w:val="20"/>
          <w:szCs w:val="20"/>
        </w:rPr>
        <w:t xml:space="preserve">Период обучения с 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____________</w:t>
      </w:r>
      <w:r w:rsidRPr="005C3C9E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2018 г. 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_ по __</w:t>
      </w: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___________</w:t>
      </w:r>
      <w:r w:rsidRPr="005C3C9E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   г.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__.</w:t>
      </w:r>
      <w:r w:rsidRPr="005C3C9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5C3C9E" w:rsidRPr="005C3C9E" w:rsidRDefault="005C3C9E" w:rsidP="005C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3C9E">
        <w:rPr>
          <w:rFonts w:ascii="Times New Roman" w:hAnsi="Times New Roman" w:cs="Times New Roman"/>
          <w:bCs/>
          <w:sz w:val="20"/>
          <w:szCs w:val="20"/>
        </w:rPr>
        <w:t xml:space="preserve">Период обучения по индивидуальному учебному плану, в том числе ускоренному обучению, с 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_____________ по __________________.</w:t>
      </w:r>
    </w:p>
    <w:p w:rsidR="005C3C9E" w:rsidRPr="005C3C9E" w:rsidRDefault="005C3C9E" w:rsidP="005C3C9E">
      <w:pPr>
        <w:pStyle w:val="ConsPlusNonformat"/>
        <w:jc w:val="both"/>
        <w:rPr>
          <w:rFonts w:ascii="Times New Roman" w:hAnsi="Times New Roman" w:cs="Times New Roman"/>
          <w:bCs/>
        </w:rPr>
      </w:pPr>
      <w:r w:rsidRPr="005C3C9E">
        <w:rPr>
          <w:rFonts w:ascii="Times New Roman" w:hAnsi="Times New Roman" w:cs="Times New Roman"/>
          <w:bCs/>
        </w:rPr>
        <w:t>1.3.</w:t>
      </w:r>
      <w:r w:rsidRPr="005C3C9E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5C3C9E">
        <w:rPr>
          <w:rFonts w:ascii="Times New Roman" w:hAnsi="Times New Roman" w:cs="Times New Roman"/>
          <w:bCs/>
        </w:rPr>
        <w:t>Оказание образовательной услуги осуществляется с даты, указанной в приказе о зачислении Обучающегося в Университет.</w:t>
      </w:r>
    </w:p>
    <w:p w:rsidR="005C3C9E" w:rsidRPr="005C3C9E" w:rsidRDefault="005C3C9E" w:rsidP="005C3C9E">
      <w:pPr>
        <w:pStyle w:val="a3"/>
        <w:tabs>
          <w:tab w:val="left" w:pos="-3402"/>
          <w:tab w:val="left" w:pos="-3261"/>
          <w:tab w:val="left" w:pos="-3119"/>
          <w:tab w:val="left" w:pos="-2835"/>
          <w:tab w:val="left" w:pos="-993"/>
          <w:tab w:val="left" w:pos="1276"/>
        </w:tabs>
        <w:autoSpaceDE w:val="0"/>
        <w:autoSpaceDN w:val="0"/>
        <w:adjustRightInd w:val="0"/>
        <w:ind w:left="0"/>
        <w:jc w:val="both"/>
        <w:rPr>
          <w:rFonts w:eastAsia="Times New Roman"/>
          <w:bCs/>
          <w:i/>
          <w:sz w:val="20"/>
          <w:szCs w:val="20"/>
        </w:rPr>
      </w:pPr>
      <w:r w:rsidRPr="005C3C9E">
        <w:rPr>
          <w:rFonts w:eastAsia="Times New Roman"/>
          <w:bCs/>
          <w:sz w:val="20"/>
          <w:szCs w:val="20"/>
        </w:rPr>
        <w:t>1.4.</w:t>
      </w:r>
      <w:r w:rsidRPr="005C3C9E">
        <w:rPr>
          <w:color w:val="000000"/>
          <w:sz w:val="18"/>
          <w:szCs w:val="18"/>
        </w:rPr>
        <w:t> </w:t>
      </w:r>
      <w:r w:rsidRPr="005C3C9E">
        <w:rPr>
          <w:rFonts w:eastAsia="Times New Roman"/>
          <w:bCs/>
          <w:sz w:val="20"/>
          <w:szCs w:val="20"/>
        </w:rPr>
        <w:t xml:space="preserve">Место оказания образовательных услуг: </w:t>
      </w:r>
      <w:r w:rsidRPr="005C3C9E">
        <w:rPr>
          <w:i/>
          <w:color w:val="000000"/>
          <w:sz w:val="20"/>
          <w:szCs w:val="20"/>
        </w:rPr>
        <w:t xml:space="preserve">607036, Нижегородская область, </w:t>
      </w:r>
      <w:proofErr w:type="spellStart"/>
      <w:r w:rsidRPr="005C3C9E">
        <w:rPr>
          <w:i/>
          <w:color w:val="000000"/>
          <w:sz w:val="20"/>
          <w:szCs w:val="20"/>
        </w:rPr>
        <w:t>г.Выкса</w:t>
      </w:r>
      <w:proofErr w:type="spellEnd"/>
      <w:r w:rsidRPr="005C3C9E">
        <w:rPr>
          <w:i/>
          <w:color w:val="000000"/>
          <w:sz w:val="20"/>
          <w:szCs w:val="20"/>
        </w:rPr>
        <w:t xml:space="preserve">, </w:t>
      </w:r>
      <w:proofErr w:type="spellStart"/>
      <w:r w:rsidRPr="005C3C9E">
        <w:rPr>
          <w:i/>
          <w:color w:val="000000"/>
          <w:sz w:val="20"/>
          <w:szCs w:val="20"/>
        </w:rPr>
        <w:t>р.п.Шиморское</w:t>
      </w:r>
      <w:proofErr w:type="spellEnd"/>
      <w:r w:rsidRPr="005C3C9E">
        <w:rPr>
          <w:i/>
          <w:color w:val="000000"/>
          <w:sz w:val="20"/>
          <w:szCs w:val="20"/>
        </w:rPr>
        <w:t>, ул. Калинина, д.206.</w:t>
      </w:r>
    </w:p>
    <w:p w:rsidR="005C3C9E" w:rsidRPr="005C3C9E" w:rsidRDefault="005C3C9E" w:rsidP="005C3C9E">
      <w:pPr>
        <w:pStyle w:val="a3"/>
        <w:tabs>
          <w:tab w:val="left" w:pos="-3402"/>
          <w:tab w:val="left" w:pos="-3261"/>
          <w:tab w:val="left" w:pos="-3119"/>
          <w:tab w:val="left" w:pos="-2835"/>
          <w:tab w:val="left" w:pos="-993"/>
          <w:tab w:val="left" w:pos="1276"/>
        </w:tabs>
        <w:autoSpaceDE w:val="0"/>
        <w:autoSpaceDN w:val="0"/>
        <w:adjustRightInd w:val="0"/>
        <w:ind w:left="0"/>
        <w:jc w:val="both"/>
        <w:rPr>
          <w:rFonts w:eastAsia="Times New Roman"/>
          <w:bCs/>
          <w:sz w:val="20"/>
          <w:szCs w:val="20"/>
        </w:rPr>
      </w:pPr>
      <w:r w:rsidRPr="005C3C9E">
        <w:rPr>
          <w:rFonts w:eastAsia="Times New Roman"/>
          <w:bCs/>
          <w:sz w:val="20"/>
          <w:szCs w:val="20"/>
        </w:rPr>
        <w:t>1.5.</w:t>
      </w:r>
      <w:r w:rsidRPr="005C3C9E">
        <w:rPr>
          <w:color w:val="000000"/>
          <w:sz w:val="18"/>
          <w:szCs w:val="18"/>
        </w:rPr>
        <w:t> </w:t>
      </w:r>
      <w:r w:rsidRPr="005C3C9E">
        <w:rPr>
          <w:rFonts w:eastAsia="Times New Roman"/>
          <w:bCs/>
          <w:sz w:val="20"/>
          <w:szCs w:val="20"/>
        </w:rPr>
        <w:t>Образовательный процесс реализуется посредством сетевой формы: ______________.</w:t>
      </w:r>
    </w:p>
    <w:p w:rsidR="005C3C9E" w:rsidRPr="005C3C9E" w:rsidRDefault="005C3C9E" w:rsidP="005C3C9E">
      <w:pPr>
        <w:pStyle w:val="a3"/>
        <w:tabs>
          <w:tab w:val="left" w:pos="-3402"/>
          <w:tab w:val="left" w:pos="-3261"/>
          <w:tab w:val="left" w:pos="-3119"/>
          <w:tab w:val="left" w:pos="-2835"/>
          <w:tab w:val="left" w:pos="-993"/>
          <w:tab w:val="left" w:pos="1276"/>
        </w:tabs>
        <w:autoSpaceDE w:val="0"/>
        <w:autoSpaceDN w:val="0"/>
        <w:adjustRightInd w:val="0"/>
        <w:ind w:left="0"/>
        <w:jc w:val="both"/>
        <w:rPr>
          <w:color w:val="000000"/>
          <w:sz w:val="20"/>
          <w:szCs w:val="20"/>
        </w:rPr>
      </w:pPr>
      <w:r w:rsidRPr="005C3C9E">
        <w:rPr>
          <w:rFonts w:eastAsia="Times New Roman"/>
          <w:bCs/>
          <w:sz w:val="20"/>
          <w:szCs w:val="20"/>
        </w:rPr>
        <w:t>1.6.</w:t>
      </w:r>
      <w:r w:rsidRPr="005C3C9E">
        <w:rPr>
          <w:color w:val="000000"/>
          <w:sz w:val="18"/>
          <w:szCs w:val="18"/>
        </w:rPr>
        <w:t> </w:t>
      </w:r>
      <w:r w:rsidRPr="005C3C9E">
        <w:rPr>
          <w:rFonts w:eastAsia="Times New Roman"/>
          <w:bCs/>
          <w:sz w:val="20"/>
          <w:szCs w:val="20"/>
        </w:rPr>
        <w:t xml:space="preserve">Форма обучения: </w:t>
      </w:r>
      <w:r w:rsidRPr="005C3C9E">
        <w:rPr>
          <w:color w:val="000000"/>
          <w:sz w:val="20"/>
          <w:szCs w:val="20"/>
        </w:rPr>
        <w:t>___</w:t>
      </w:r>
      <w:r w:rsidRPr="005C3C9E">
        <w:rPr>
          <w:i/>
          <w:color w:val="000000"/>
          <w:sz w:val="20"/>
          <w:szCs w:val="20"/>
          <w:u w:val="single"/>
        </w:rPr>
        <w:t xml:space="preserve">очная </w:t>
      </w:r>
      <w:r w:rsidRPr="005C3C9E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>/ з</w:t>
      </w:r>
      <w:r w:rsidRPr="005C3C9E">
        <w:rPr>
          <w:i/>
          <w:color w:val="000000"/>
          <w:sz w:val="20"/>
          <w:szCs w:val="20"/>
          <w:u w:val="single"/>
        </w:rPr>
        <w:t xml:space="preserve">аочная </w:t>
      </w:r>
      <w:r w:rsidRPr="005C3C9E">
        <w:rPr>
          <w:color w:val="000000"/>
          <w:sz w:val="20"/>
          <w:szCs w:val="20"/>
        </w:rPr>
        <w:t>_____.</w:t>
      </w:r>
    </w:p>
    <w:p w:rsidR="005C3C9E" w:rsidRPr="005C3C9E" w:rsidRDefault="005C3C9E" w:rsidP="005C3C9E">
      <w:pPr>
        <w:tabs>
          <w:tab w:val="left" w:pos="-3402"/>
          <w:tab w:val="left" w:pos="-3261"/>
          <w:tab w:val="left" w:pos="-3119"/>
          <w:tab w:val="left" w:pos="-2835"/>
          <w:tab w:val="left" w:pos="-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3C9E">
        <w:rPr>
          <w:rFonts w:ascii="Times New Roman" w:hAnsi="Times New Roman" w:cs="Times New Roman"/>
          <w:bCs/>
          <w:sz w:val="20"/>
          <w:szCs w:val="20"/>
        </w:rPr>
        <w:t>1.7.</w:t>
      </w:r>
      <w:r w:rsidRPr="005C3C9E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5C3C9E">
        <w:rPr>
          <w:rFonts w:ascii="Times New Roman" w:hAnsi="Times New Roman" w:cs="Times New Roman"/>
          <w:bCs/>
          <w:sz w:val="20"/>
          <w:szCs w:val="20"/>
        </w:rPr>
        <w:t>Занятия проводятся в соответствии с учебным планом и календарным учебным графиком занятий.</w:t>
      </w:r>
    </w:p>
    <w:p w:rsidR="005C3C9E" w:rsidRPr="005C3C9E" w:rsidRDefault="005C3C9E" w:rsidP="005C3C9E">
      <w:pPr>
        <w:pStyle w:val="ConsPlusNonformat"/>
        <w:jc w:val="both"/>
        <w:rPr>
          <w:rFonts w:ascii="Times New Roman" w:hAnsi="Times New Roman" w:cs="Times New Roman"/>
          <w:bCs/>
        </w:rPr>
      </w:pPr>
      <w:r w:rsidRPr="005C3C9E">
        <w:rPr>
          <w:rFonts w:ascii="Times New Roman" w:hAnsi="Times New Roman" w:cs="Times New Roman"/>
          <w:bCs/>
        </w:rPr>
        <w:t>1.8.</w:t>
      </w:r>
      <w:r w:rsidRPr="005C3C9E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5C3C9E">
        <w:rPr>
          <w:rFonts w:ascii="Times New Roman" w:hAnsi="Times New Roman" w:cs="Times New Roman"/>
          <w:bCs/>
        </w:rPr>
        <w:t>После освоения Обучающимся образовательной программы и успешного прохождения государственной итоговой аттестации ему выдается диплом, либо документ об освоении тех или иных компонентов образовательной программы в случае отчисления Обучающегося из Университета до завершения им обучения в полном объеме.</w:t>
      </w:r>
    </w:p>
    <w:p w:rsidR="005C3C9E" w:rsidRPr="005C3C9E" w:rsidRDefault="005C3C9E" w:rsidP="005C3C9E">
      <w:pPr>
        <w:pStyle w:val="ConsPlusNonformat"/>
        <w:jc w:val="both"/>
        <w:rPr>
          <w:rFonts w:ascii="Times New Roman" w:hAnsi="Times New Roman" w:cs="Times New Roman"/>
          <w:bCs/>
        </w:rPr>
      </w:pPr>
      <w:r w:rsidRPr="005C3C9E">
        <w:rPr>
          <w:rFonts w:ascii="Times New Roman" w:hAnsi="Times New Roman" w:cs="Times New Roman"/>
          <w:bCs/>
        </w:rPr>
        <w:t>1.9.</w:t>
      </w:r>
      <w:r w:rsidRPr="005C3C9E">
        <w:rPr>
          <w:rFonts w:ascii="Times New Roman" w:hAnsi="Times New Roman" w:cs="Times New Roman"/>
          <w:color w:val="000000"/>
        </w:rPr>
        <w:t> </w:t>
      </w:r>
      <w:r w:rsidRPr="005C3C9E">
        <w:rPr>
          <w:rFonts w:ascii="Times New Roman" w:hAnsi="Times New Roman" w:cs="Times New Roman"/>
          <w:bCs/>
        </w:rPr>
        <w:t>Образовательные услуги оказываются Исполнителем в соответствии с Федеральным законом от 29 декабря 2012</w:t>
      </w:r>
      <w:r w:rsidRPr="005C3C9E">
        <w:rPr>
          <w:rFonts w:ascii="Times New Roman" w:hAnsi="Times New Roman" w:cs="Times New Roman"/>
          <w:color w:val="000000"/>
        </w:rPr>
        <w:t> </w:t>
      </w:r>
      <w:r w:rsidRPr="005C3C9E">
        <w:rPr>
          <w:rFonts w:ascii="Times New Roman" w:hAnsi="Times New Roman" w:cs="Times New Roman"/>
          <w:bCs/>
        </w:rPr>
        <w:t>г. №</w:t>
      </w:r>
      <w:r w:rsidRPr="005C3C9E">
        <w:rPr>
          <w:rFonts w:ascii="Times New Roman" w:hAnsi="Times New Roman" w:cs="Times New Roman"/>
          <w:color w:val="000000"/>
        </w:rPr>
        <w:t> </w:t>
      </w:r>
      <w:r w:rsidRPr="005C3C9E">
        <w:rPr>
          <w:rFonts w:ascii="Times New Roman" w:hAnsi="Times New Roman" w:cs="Times New Roman"/>
          <w:bCs/>
        </w:rPr>
        <w:t>273-ФЗ «Об образовании в Российской Федерации», законом Российской Федерации от 07 февраля 1992</w:t>
      </w:r>
      <w:r w:rsidRPr="005C3C9E">
        <w:rPr>
          <w:rFonts w:ascii="Times New Roman" w:hAnsi="Times New Roman" w:cs="Times New Roman"/>
          <w:color w:val="000000"/>
        </w:rPr>
        <w:t> </w:t>
      </w:r>
      <w:r w:rsidRPr="005C3C9E">
        <w:rPr>
          <w:rFonts w:ascii="Times New Roman" w:hAnsi="Times New Roman" w:cs="Times New Roman"/>
          <w:bCs/>
        </w:rPr>
        <w:t>г. №</w:t>
      </w:r>
      <w:r w:rsidRPr="005C3C9E">
        <w:rPr>
          <w:rFonts w:ascii="Times New Roman" w:hAnsi="Times New Roman" w:cs="Times New Roman"/>
          <w:color w:val="000000"/>
        </w:rPr>
        <w:t> </w:t>
      </w:r>
      <w:r w:rsidRPr="005C3C9E">
        <w:rPr>
          <w:rFonts w:ascii="Times New Roman" w:hAnsi="Times New Roman" w:cs="Times New Roman"/>
          <w:bCs/>
        </w:rPr>
        <w:t>2300-1 «О защите прав потребителей» и в порядке, установленном Правилами оказания платных образовательных услуг (утв. Постановлением Правительства Российской Федерации от 15 августа 2013</w:t>
      </w:r>
      <w:r w:rsidRPr="005C3C9E">
        <w:rPr>
          <w:rFonts w:ascii="Times New Roman" w:hAnsi="Times New Roman" w:cs="Times New Roman"/>
          <w:color w:val="000000"/>
        </w:rPr>
        <w:t> </w:t>
      </w:r>
      <w:r w:rsidRPr="005C3C9E">
        <w:rPr>
          <w:rFonts w:ascii="Times New Roman" w:hAnsi="Times New Roman" w:cs="Times New Roman"/>
          <w:bCs/>
        </w:rPr>
        <w:t>г. №</w:t>
      </w:r>
      <w:r w:rsidRPr="005C3C9E">
        <w:rPr>
          <w:rFonts w:ascii="Times New Roman" w:hAnsi="Times New Roman" w:cs="Times New Roman"/>
          <w:color w:val="000000"/>
        </w:rPr>
        <w:t> </w:t>
      </w:r>
      <w:r w:rsidRPr="005C3C9E">
        <w:rPr>
          <w:rFonts w:ascii="Times New Roman" w:hAnsi="Times New Roman" w:cs="Times New Roman"/>
          <w:bCs/>
        </w:rPr>
        <w:t>706).</w:t>
      </w:r>
    </w:p>
    <w:p w:rsidR="005C3C9E" w:rsidRPr="005C3C9E" w:rsidRDefault="005C3C9E" w:rsidP="005C3C9E">
      <w:pPr>
        <w:pStyle w:val="ConsPlusNonformat"/>
        <w:jc w:val="both"/>
        <w:rPr>
          <w:rFonts w:ascii="Times New Roman" w:hAnsi="Times New Roman" w:cs="Times New Roman"/>
          <w:bCs/>
        </w:rPr>
      </w:pP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3C9E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Взаимодействие Сторон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2.1. Исполнитель вправе: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 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2.1.2. 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 и локальными нормативными актами Исполнителя.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2.2. Заказчик вправе: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2.2.1. П</w:t>
      </w:r>
      <w:r w:rsidRPr="005C3C9E">
        <w:rPr>
          <w:rFonts w:ascii="Times New Roman" w:hAnsi="Times New Roman" w:cs="Times New Roman"/>
          <w:bCs/>
          <w:sz w:val="20"/>
          <w:szCs w:val="20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C9E">
        <w:rPr>
          <w:rFonts w:ascii="Times New Roman" w:hAnsi="Times New Roman" w:cs="Times New Roman"/>
          <w:bCs/>
          <w:sz w:val="20"/>
          <w:szCs w:val="20"/>
        </w:rPr>
        <w:t>2.2.2.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 Требовать от Исполнителя предоставления информации по образовательной деятельности Исполнителя, об успеваемости, поведении, отношении Обучающегося к учебе в целом и по отдельным предметам учебного плана.</w:t>
      </w:r>
    </w:p>
    <w:p w:rsidR="005C3C9E" w:rsidRPr="005C3C9E" w:rsidRDefault="005C3C9E" w:rsidP="005C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2.3. </w:t>
      </w:r>
      <w:r w:rsidRPr="005C3C9E">
        <w:rPr>
          <w:rFonts w:ascii="Times New Roman" w:hAnsi="Times New Roman" w:cs="Times New Roman"/>
          <w:bCs/>
          <w:sz w:val="20"/>
          <w:szCs w:val="20"/>
        </w:rPr>
        <w:t>Обучающемуся предоставляются академические права в соответствии с частью 1 статьи 34 Федерального закона от 29 декабря 2012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3C9E">
        <w:rPr>
          <w:rFonts w:ascii="Times New Roman" w:hAnsi="Times New Roman" w:cs="Times New Roman"/>
          <w:bCs/>
          <w:sz w:val="20"/>
          <w:szCs w:val="20"/>
        </w:rPr>
        <w:t>г. №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3C9E">
        <w:rPr>
          <w:rFonts w:ascii="Times New Roman" w:hAnsi="Times New Roman" w:cs="Times New Roman"/>
          <w:bCs/>
          <w:sz w:val="20"/>
          <w:szCs w:val="20"/>
        </w:rPr>
        <w:t>273-ФЗ «Об образовании в Российской Федерации». Обучающийся также вправе:</w:t>
      </w:r>
    </w:p>
    <w:p w:rsidR="005C3C9E" w:rsidRPr="005C3C9E" w:rsidRDefault="005C3C9E" w:rsidP="005C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3C9E">
        <w:rPr>
          <w:rFonts w:ascii="Times New Roman" w:hAnsi="Times New Roman" w:cs="Times New Roman"/>
          <w:bCs/>
          <w:sz w:val="20"/>
          <w:szCs w:val="20"/>
        </w:rPr>
        <w:t>2.3.1.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3C9E">
        <w:rPr>
          <w:rFonts w:ascii="Times New Roman" w:hAnsi="Times New Roman" w:cs="Times New Roman"/>
          <w:bCs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5C3C9E" w:rsidRPr="005C3C9E" w:rsidRDefault="005C3C9E" w:rsidP="005C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3C9E">
        <w:rPr>
          <w:rFonts w:ascii="Times New Roman" w:hAnsi="Times New Roman" w:cs="Times New Roman"/>
          <w:bCs/>
          <w:sz w:val="20"/>
          <w:szCs w:val="20"/>
        </w:rPr>
        <w:t>2.3.2.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3C9E">
        <w:rPr>
          <w:rFonts w:ascii="Times New Roman" w:hAnsi="Times New Roman" w:cs="Times New Roman"/>
          <w:bCs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C3C9E" w:rsidRPr="005C3C9E" w:rsidRDefault="005C3C9E" w:rsidP="005C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3C9E">
        <w:rPr>
          <w:rFonts w:ascii="Times New Roman" w:hAnsi="Times New Roman" w:cs="Times New Roman"/>
          <w:bCs/>
          <w:sz w:val="20"/>
          <w:szCs w:val="20"/>
        </w:rPr>
        <w:t>2.3.3.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3C9E">
        <w:rPr>
          <w:rFonts w:ascii="Times New Roman" w:hAnsi="Times New Roman" w:cs="Times New Roman"/>
          <w:bCs/>
          <w:sz w:val="20"/>
          <w:szCs w:val="20"/>
        </w:rPr>
        <w:t>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Исполнителем;</w:t>
      </w:r>
    </w:p>
    <w:p w:rsidR="005C3C9E" w:rsidRPr="005C3C9E" w:rsidRDefault="005C3C9E" w:rsidP="005C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3C9E">
        <w:rPr>
          <w:rFonts w:ascii="Times New Roman" w:hAnsi="Times New Roman" w:cs="Times New Roman"/>
          <w:bCs/>
          <w:sz w:val="20"/>
          <w:szCs w:val="20"/>
        </w:rPr>
        <w:t>2.3.4.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3C9E">
        <w:rPr>
          <w:rFonts w:ascii="Times New Roman" w:hAnsi="Times New Roman" w:cs="Times New Roman"/>
          <w:bCs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2.3.5. Обращаться к работникам Исполнителя по вопросам, касающимся процесса обучения в Университете;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2.3.6. Пользоваться дополнительными образовательными услугами, не входящими в основную профессиональную образовательную программу, на основании отдельно заключенного договора. 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C9E">
        <w:rPr>
          <w:rFonts w:ascii="Times New Roman" w:hAnsi="Times New Roman" w:cs="Times New Roman"/>
          <w:sz w:val="20"/>
          <w:szCs w:val="20"/>
        </w:rPr>
        <w:lastRenderedPageBreak/>
        <w:t>2.4.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 Исполнитель обязан: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2.4.1.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Университет в качестве Студента;</w:t>
      </w:r>
    </w:p>
    <w:p w:rsidR="005C3C9E" w:rsidRPr="005C3C9E" w:rsidRDefault="005C3C9E" w:rsidP="005C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3C9E">
        <w:rPr>
          <w:rFonts w:ascii="Times New Roman" w:hAnsi="Times New Roman" w:cs="Times New Roman"/>
          <w:bCs/>
          <w:sz w:val="20"/>
          <w:szCs w:val="20"/>
        </w:rPr>
        <w:t>2.4.2.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3C9E">
        <w:rPr>
          <w:rFonts w:ascii="Times New Roman" w:hAnsi="Times New Roman" w:cs="Times New Roman"/>
          <w:bCs/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3C9E">
        <w:rPr>
          <w:rFonts w:ascii="Times New Roman" w:hAnsi="Times New Roman" w:cs="Times New Roman"/>
          <w:bCs/>
          <w:sz w:val="20"/>
          <w:szCs w:val="20"/>
        </w:rPr>
        <w:t>г. №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3C9E">
        <w:rPr>
          <w:rFonts w:ascii="Times New Roman" w:hAnsi="Times New Roman" w:cs="Times New Roman"/>
          <w:bCs/>
          <w:sz w:val="20"/>
          <w:szCs w:val="20"/>
        </w:rPr>
        <w:t>2300-1 «О защите прав потребителей» и Федеральным законом от 29 декабря 2012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3C9E">
        <w:rPr>
          <w:rFonts w:ascii="Times New Roman" w:hAnsi="Times New Roman" w:cs="Times New Roman"/>
          <w:bCs/>
          <w:sz w:val="20"/>
          <w:szCs w:val="20"/>
        </w:rPr>
        <w:t>г. №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3C9E">
        <w:rPr>
          <w:rFonts w:ascii="Times New Roman" w:hAnsi="Times New Roman" w:cs="Times New Roman"/>
          <w:bCs/>
          <w:sz w:val="20"/>
          <w:szCs w:val="20"/>
        </w:rPr>
        <w:t>273-ФЗ «Об образовании в Российской Федерации»;</w:t>
      </w:r>
    </w:p>
    <w:p w:rsidR="005C3C9E" w:rsidRPr="005C3C9E" w:rsidRDefault="005C3C9E" w:rsidP="005C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3C9E">
        <w:rPr>
          <w:rFonts w:ascii="Times New Roman" w:hAnsi="Times New Roman" w:cs="Times New Roman"/>
          <w:bCs/>
          <w:sz w:val="20"/>
          <w:szCs w:val="20"/>
        </w:rPr>
        <w:t>2.4.3.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3C9E">
        <w:rPr>
          <w:rFonts w:ascii="Times New Roman" w:hAnsi="Times New Roman" w:cs="Times New Roman"/>
          <w:bCs/>
          <w:sz w:val="20"/>
          <w:szCs w:val="20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 Университета, учебным планом, в том числе индивидуальным, и расписанием занятий Исполнителя;</w:t>
      </w:r>
    </w:p>
    <w:p w:rsidR="005C3C9E" w:rsidRPr="005C3C9E" w:rsidRDefault="005C3C9E" w:rsidP="005C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3C9E">
        <w:rPr>
          <w:rFonts w:ascii="Times New Roman" w:hAnsi="Times New Roman" w:cs="Times New Roman"/>
          <w:bCs/>
          <w:sz w:val="20"/>
          <w:szCs w:val="20"/>
        </w:rPr>
        <w:t>2.4.4.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3C9E">
        <w:rPr>
          <w:rFonts w:ascii="Times New Roman" w:hAnsi="Times New Roman" w:cs="Times New Roman"/>
          <w:bCs/>
          <w:sz w:val="20"/>
          <w:szCs w:val="20"/>
        </w:rPr>
        <w:t>Обеспечить Обучающемуся предусмотренные выбранной образовательной программой условия ее освоения;</w:t>
      </w:r>
    </w:p>
    <w:p w:rsidR="005C3C9E" w:rsidRPr="005C3C9E" w:rsidRDefault="005C3C9E" w:rsidP="005C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3C9E">
        <w:rPr>
          <w:rFonts w:ascii="Times New Roman" w:hAnsi="Times New Roman" w:cs="Times New Roman"/>
          <w:bCs/>
          <w:sz w:val="20"/>
          <w:szCs w:val="20"/>
        </w:rPr>
        <w:t>2.4.5.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3C9E">
        <w:rPr>
          <w:rFonts w:ascii="Times New Roman" w:hAnsi="Times New Roman" w:cs="Times New Roman"/>
          <w:bCs/>
          <w:sz w:val="20"/>
          <w:szCs w:val="20"/>
        </w:rPr>
        <w:t>Принимать от Заказчика плату за образовательные услуги в порядке, определенном разделом 3 Договора;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2.4.6. Сохранить место за Обучающимся в случае пропуска занятий по уважительным причинам при предоставлении соответствующих документов (с учетом оплаты услуг, предусмотренных разделом 1 настоящего Договора);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2.4.7. Восполнить, если это возможно, исходя из учебного плана (графика) и длительности пропуска,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Договора;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2.4.8. Предоставить возможность получения Обучающимся дополнительных образовательных услуг с компенсацией дополнительных финансовых затрат;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2.4.9. 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особенностей;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2.4.10. Предоставить Обучающемуся возможность реализовать иные права, предоставленные ему законодательством Российской Федерации и локальными актами Исполнителя.</w:t>
      </w:r>
    </w:p>
    <w:p w:rsidR="005C3C9E" w:rsidRPr="005C3C9E" w:rsidRDefault="005C3C9E" w:rsidP="005C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3C9E">
        <w:rPr>
          <w:rFonts w:ascii="Times New Roman" w:hAnsi="Times New Roman" w:cs="Times New Roman"/>
          <w:bCs/>
          <w:sz w:val="20"/>
          <w:szCs w:val="20"/>
        </w:rPr>
        <w:t>2.5.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3C9E">
        <w:rPr>
          <w:rFonts w:ascii="Times New Roman" w:hAnsi="Times New Roman" w:cs="Times New Roman"/>
          <w:bCs/>
          <w:sz w:val="20"/>
          <w:szCs w:val="20"/>
        </w:rPr>
        <w:t>Заказчик обязан:</w:t>
      </w:r>
    </w:p>
    <w:p w:rsidR="005C3C9E" w:rsidRPr="005C3C9E" w:rsidRDefault="005C3C9E" w:rsidP="005C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3C9E">
        <w:rPr>
          <w:rFonts w:ascii="Times New Roman" w:hAnsi="Times New Roman" w:cs="Times New Roman"/>
          <w:bCs/>
          <w:sz w:val="20"/>
          <w:szCs w:val="20"/>
        </w:rPr>
        <w:t>2.5.1.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3C9E">
        <w:rPr>
          <w:rFonts w:ascii="Times New Roman" w:hAnsi="Times New Roman" w:cs="Times New Roman"/>
          <w:bCs/>
          <w:sz w:val="20"/>
          <w:szCs w:val="20"/>
        </w:rPr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2.5.2. При поступлении Обучающегося в Университет и в процессе его обучения своевременно предоставлять все необходимые документы.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2.5.3. Извещать Исполнителя об уважительных причинах отсутствия Обучающегося на занятиях с последующим предоставлением подтверждающих документов.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2.5.4. Возмещать ущерб, причиненный </w:t>
      </w:r>
      <w:r w:rsidRPr="005C3C9E">
        <w:rPr>
          <w:rFonts w:ascii="Times New Roman" w:hAnsi="Times New Roman" w:cs="Times New Roman"/>
          <w:sz w:val="20"/>
          <w:szCs w:val="20"/>
        </w:rPr>
        <w:t xml:space="preserve">Обучающимся 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имуществу Исполнителя, в соответствии с законодательством Российской Федерации.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2.5.5. Обеспечить посещение Обучающимся занятий согласно учебному расписанию.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2.6. Обучающийся обязан: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2.6.1. Посещать занятия, указанные в учебном расписании. 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C9E">
        <w:rPr>
          <w:rFonts w:ascii="Times New Roman" w:hAnsi="Times New Roman" w:cs="Times New Roman"/>
          <w:sz w:val="20"/>
          <w:szCs w:val="20"/>
        </w:rPr>
        <w:t>2.6.2.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3C9E">
        <w:rPr>
          <w:rFonts w:ascii="Times New Roman" w:hAnsi="Times New Roman" w:cs="Times New Roman"/>
          <w:sz w:val="20"/>
          <w:szCs w:val="20"/>
        </w:rPr>
        <w:t>В случае отказа от получения образовательных услуг предупредить Исполнителя в письменном виде в течение двух рабочих дней со дня принятия такого решения.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C9E">
        <w:rPr>
          <w:rFonts w:ascii="Times New Roman" w:hAnsi="Times New Roman" w:cs="Times New Roman"/>
          <w:sz w:val="20"/>
          <w:szCs w:val="20"/>
        </w:rPr>
        <w:t>2.6.3.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3C9E">
        <w:rPr>
          <w:rFonts w:ascii="Times New Roman" w:hAnsi="Times New Roman" w:cs="Times New Roman"/>
          <w:sz w:val="20"/>
          <w:szCs w:val="20"/>
        </w:rPr>
        <w:t>Извещать Исполнителя об уважительных причинах отсутствия на занятиях с последующим предоставлением подтверждающих документов.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2.6.4. Выполнять задания по подготовке к занятиям, даваемые педагогическими работниками Исполнителя.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2.6.5. Овладевать теоретическими и практическими навыками, в полном объеме и своевременно выполнять учебный план и учебный график.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2.6.6. Соблюдать требования Устава Исполнителя, локальных нормативных актов Исполнителя, приказов и указаний должностных лиц Университета, 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обучающимся.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2.6.7. Бережно относиться к имуществу Исполнителя.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C3C9E" w:rsidRPr="005C3C9E" w:rsidRDefault="005C3C9E" w:rsidP="005C3C9E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Стоимость образовательных услуг, сроки и порядок их оплаты</w:t>
      </w:r>
    </w:p>
    <w:p w:rsidR="005C3C9E" w:rsidRPr="005C3C9E" w:rsidRDefault="005C3C9E" w:rsidP="005C3C9E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3.1. Полная стоимость образовательных услуг </w:t>
      </w:r>
      <w:r w:rsidRPr="005C3C9E">
        <w:rPr>
          <w:rFonts w:ascii="Times New Roman" w:hAnsi="Times New Roman" w:cs="Times New Roman"/>
          <w:bCs/>
          <w:sz w:val="20"/>
          <w:szCs w:val="20"/>
        </w:rPr>
        <w:t>за весь период обучения Обучающегося</w:t>
      </w:r>
      <w:r w:rsidRPr="005C3C9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составляет _</w:t>
      </w: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______________________________-</w:t>
      </w:r>
      <w:r w:rsidRPr="005C3C9E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т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_) руб. 00 коп., из них: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C3C9E" w:rsidRPr="005C3C9E" w:rsidTr="00E107D8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3C9E" w:rsidRPr="005C3C9E" w:rsidRDefault="005C3C9E" w:rsidP="005C3C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C9E">
              <w:rPr>
                <w:rFonts w:ascii="Times New Roman" w:hAnsi="Times New Roman" w:cs="Times New Roman"/>
                <w:sz w:val="20"/>
                <w:szCs w:val="20"/>
              </w:rPr>
              <w:t>за период с __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</w:t>
            </w:r>
            <w:r w:rsidRPr="005C3C9E">
              <w:rPr>
                <w:rFonts w:ascii="Times New Roman" w:hAnsi="Times New Roman" w:cs="Times New Roman"/>
                <w:sz w:val="20"/>
                <w:szCs w:val="20"/>
              </w:rPr>
              <w:t>__ г. по 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</w:t>
            </w:r>
            <w:r w:rsidRPr="005C3C9E">
              <w:rPr>
                <w:rFonts w:ascii="Times New Roman" w:hAnsi="Times New Roman" w:cs="Times New Roman"/>
                <w:sz w:val="20"/>
                <w:szCs w:val="20"/>
              </w:rPr>
              <w:t>___ г. составляет _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_________сумма цифрами_______</w:t>
            </w:r>
            <w:r w:rsidRPr="005C3C9E">
              <w:rPr>
                <w:rFonts w:ascii="Times New Roman" w:hAnsi="Times New Roman" w:cs="Times New Roman"/>
                <w:sz w:val="20"/>
                <w:szCs w:val="20"/>
              </w:rPr>
              <w:t xml:space="preserve">  (_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_______________сумма прописью                                    )</w:t>
            </w:r>
            <w:r w:rsidRPr="005C3C9E">
              <w:rPr>
                <w:rFonts w:ascii="Times New Roman" w:hAnsi="Times New Roman" w:cs="Times New Roman"/>
                <w:sz w:val="20"/>
                <w:szCs w:val="20"/>
              </w:rPr>
              <w:t>руб.  00  коп.;</w:t>
            </w:r>
          </w:p>
        </w:tc>
      </w:tr>
      <w:tr w:rsidR="005C3C9E" w:rsidRPr="005C3C9E" w:rsidTr="00E107D8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3C9E" w:rsidRPr="005C3C9E" w:rsidRDefault="005C3C9E" w:rsidP="005C3C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C9E">
              <w:rPr>
                <w:rFonts w:ascii="Times New Roman" w:hAnsi="Times New Roman" w:cs="Times New Roman"/>
                <w:sz w:val="20"/>
                <w:szCs w:val="20"/>
              </w:rPr>
              <w:t>за период с __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</w:t>
            </w:r>
            <w:r w:rsidRPr="005C3C9E">
              <w:rPr>
                <w:rFonts w:ascii="Times New Roman" w:hAnsi="Times New Roman" w:cs="Times New Roman"/>
                <w:sz w:val="20"/>
                <w:szCs w:val="20"/>
              </w:rPr>
              <w:t>__ г. по 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</w:t>
            </w:r>
            <w:r w:rsidRPr="005C3C9E">
              <w:rPr>
                <w:rFonts w:ascii="Times New Roman" w:hAnsi="Times New Roman" w:cs="Times New Roman"/>
                <w:sz w:val="20"/>
                <w:szCs w:val="20"/>
              </w:rPr>
              <w:t>___ г. составляет _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_________сумма цифрами_______</w:t>
            </w:r>
            <w:r w:rsidRPr="005C3C9E">
              <w:rPr>
                <w:rFonts w:ascii="Times New Roman" w:hAnsi="Times New Roman" w:cs="Times New Roman"/>
                <w:sz w:val="20"/>
                <w:szCs w:val="20"/>
              </w:rPr>
              <w:t xml:space="preserve">  (_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_______________сумма прописью                                    )</w:t>
            </w:r>
            <w:r w:rsidRPr="005C3C9E">
              <w:rPr>
                <w:rFonts w:ascii="Times New Roman" w:hAnsi="Times New Roman" w:cs="Times New Roman"/>
                <w:sz w:val="20"/>
                <w:szCs w:val="20"/>
              </w:rPr>
              <w:t>руб.  00  коп.; за период с __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</w:t>
            </w:r>
            <w:r w:rsidRPr="005C3C9E">
              <w:rPr>
                <w:rFonts w:ascii="Times New Roman" w:hAnsi="Times New Roman" w:cs="Times New Roman"/>
                <w:sz w:val="20"/>
                <w:szCs w:val="20"/>
              </w:rPr>
              <w:t>__ г. по 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</w:t>
            </w:r>
            <w:r w:rsidRPr="005C3C9E">
              <w:rPr>
                <w:rFonts w:ascii="Times New Roman" w:hAnsi="Times New Roman" w:cs="Times New Roman"/>
                <w:sz w:val="20"/>
                <w:szCs w:val="20"/>
              </w:rPr>
              <w:t>___ г. составляет _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_________сумма цифрами_______</w:t>
            </w:r>
            <w:r w:rsidRPr="005C3C9E">
              <w:rPr>
                <w:rFonts w:ascii="Times New Roman" w:hAnsi="Times New Roman" w:cs="Times New Roman"/>
                <w:sz w:val="20"/>
                <w:szCs w:val="20"/>
              </w:rPr>
              <w:t xml:space="preserve">  (_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_______________сумма прописью                                    )</w:t>
            </w:r>
            <w:r w:rsidRPr="005C3C9E">
              <w:rPr>
                <w:rFonts w:ascii="Times New Roman" w:hAnsi="Times New Roman" w:cs="Times New Roman"/>
                <w:sz w:val="20"/>
                <w:szCs w:val="20"/>
              </w:rPr>
              <w:t>руб.  00  коп.; за период с __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</w:t>
            </w:r>
            <w:r w:rsidRPr="005C3C9E">
              <w:rPr>
                <w:rFonts w:ascii="Times New Roman" w:hAnsi="Times New Roman" w:cs="Times New Roman"/>
                <w:sz w:val="20"/>
                <w:szCs w:val="20"/>
              </w:rPr>
              <w:t>__ г. по 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</w:t>
            </w:r>
            <w:r w:rsidRPr="005C3C9E">
              <w:rPr>
                <w:rFonts w:ascii="Times New Roman" w:hAnsi="Times New Roman" w:cs="Times New Roman"/>
                <w:sz w:val="20"/>
                <w:szCs w:val="20"/>
              </w:rPr>
              <w:t>___ г. составляет _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_________сумма цифрами_______</w:t>
            </w:r>
            <w:r w:rsidRPr="005C3C9E">
              <w:rPr>
                <w:rFonts w:ascii="Times New Roman" w:hAnsi="Times New Roman" w:cs="Times New Roman"/>
                <w:sz w:val="20"/>
                <w:szCs w:val="20"/>
              </w:rPr>
              <w:t xml:space="preserve">  (_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_______________сумма прописью                                    )</w:t>
            </w:r>
            <w:r w:rsidRPr="005C3C9E">
              <w:rPr>
                <w:rFonts w:ascii="Times New Roman" w:hAnsi="Times New Roman" w:cs="Times New Roman"/>
                <w:sz w:val="20"/>
                <w:szCs w:val="20"/>
              </w:rPr>
              <w:t>руб.  00  коп.; за период с __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</w:t>
            </w:r>
            <w:r w:rsidRPr="005C3C9E">
              <w:rPr>
                <w:rFonts w:ascii="Times New Roman" w:hAnsi="Times New Roman" w:cs="Times New Roman"/>
                <w:sz w:val="20"/>
                <w:szCs w:val="20"/>
              </w:rPr>
              <w:t>__ г. по 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</w:t>
            </w:r>
            <w:r w:rsidRPr="005C3C9E">
              <w:rPr>
                <w:rFonts w:ascii="Times New Roman" w:hAnsi="Times New Roman" w:cs="Times New Roman"/>
                <w:sz w:val="20"/>
                <w:szCs w:val="20"/>
              </w:rPr>
              <w:t>___ г. составляет _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_________сумма цифрами_______</w:t>
            </w:r>
            <w:r w:rsidRPr="005C3C9E">
              <w:rPr>
                <w:rFonts w:ascii="Times New Roman" w:hAnsi="Times New Roman" w:cs="Times New Roman"/>
                <w:sz w:val="20"/>
                <w:szCs w:val="20"/>
              </w:rPr>
              <w:t xml:space="preserve">  (_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_______________сумма прописью                                    )</w:t>
            </w:r>
            <w:r w:rsidRPr="005C3C9E">
              <w:rPr>
                <w:rFonts w:ascii="Times New Roman" w:hAnsi="Times New Roman" w:cs="Times New Roman"/>
                <w:sz w:val="20"/>
                <w:szCs w:val="20"/>
              </w:rPr>
              <w:t>руб.  00  коп.;</w:t>
            </w:r>
          </w:p>
        </w:tc>
      </w:tr>
      <w:tr w:rsidR="005C3C9E" w:rsidRPr="005C3C9E" w:rsidTr="00E107D8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C3C9E" w:rsidRPr="005C3C9E" w:rsidRDefault="005C3C9E" w:rsidP="005C3C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bCs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3.2. Увеличение стоимости платных образовательных услуг оформляется дополнительным соглашением к настоящему договору, которое заключается до начала учебного года.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3.3. Оплата стоимости услуг, являющихся предметом настоящего Договора, производится в валюте Российской Федерации путем ежегодных платежей в размере стоимости обучения за текущий год на расчетный счет, указанный в разделе 10 настоящего Договора в следующем порядке: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50% стоимости обучения за текущий учебный год в срок не позднее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_____________</w:t>
      </w:r>
      <w:r w:rsidRPr="005C3C9E">
        <w:rPr>
          <w:rFonts w:ascii="Times New Roman" w:hAnsi="Times New Roman" w:cs="Times New Roman"/>
          <w:i/>
          <w:color w:val="000000"/>
          <w:sz w:val="20"/>
          <w:szCs w:val="20"/>
        </w:rPr>
        <w:t>;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50% стоимости обучения за текущий учебный год в срок не позднее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________________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Порядок оплаты, предусмотренный в настоящем пункте, может быть изменен по соглашению сторон путем заключения дополнительно соглашения к настоящему Договору до начала учебного года.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3.4. Дополнительные соглашения, указанные в </w:t>
      </w:r>
      <w:proofErr w:type="spellStart"/>
      <w:r w:rsidRPr="005C3C9E">
        <w:rPr>
          <w:rFonts w:ascii="Times New Roman" w:hAnsi="Times New Roman" w:cs="Times New Roman"/>
          <w:color w:val="000000"/>
          <w:sz w:val="20"/>
          <w:szCs w:val="20"/>
        </w:rPr>
        <w:t>п.п</w:t>
      </w:r>
      <w:proofErr w:type="spellEnd"/>
      <w:r w:rsidRPr="005C3C9E">
        <w:rPr>
          <w:rFonts w:ascii="Times New Roman" w:hAnsi="Times New Roman" w:cs="Times New Roman"/>
          <w:color w:val="000000"/>
          <w:sz w:val="20"/>
          <w:szCs w:val="20"/>
        </w:rPr>
        <w:t>. 3.2., 3.3. настоящего Договора, оформляются в виде приложений к настоящему Договору и являются его неотъемлемыми частями. Уклонение от заключения дополнительного соглашения на очередной год считается односторонним отказом от исполнения настоящего Договора.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3.5. Датой внесения платы за обучение считается дата зачисления денежных средств на расчетный счет Университета. Банковские услуги по перечислению денежных средств оплачиваются Заказчиком.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Обязательства Заказчика по оплате образовательных услуг считаются исполненными с момента зачисления денежных средств на расчетный счет Исполнителя.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3.6. При перечислении платы за обучение Заказчик (или Обучающийся) должен в срок не позднее 10 календарных дней после произведенной оплаты представить Исполнителю платежный документ (платежное поручение, квитанция и т.п.), в котором должно быть указано назначение платежа: оплата за обучение, Ф.И.О. Заказчика и Обучающегося, номер Договора, дата оплаты.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3.7. </w:t>
      </w:r>
      <w:r w:rsidRPr="005C3C9E">
        <w:rPr>
          <w:rFonts w:ascii="Times New Roman" w:hAnsi="Times New Roman" w:cs="Times New Roman"/>
          <w:sz w:val="20"/>
          <w:szCs w:val="20"/>
        </w:rPr>
        <w:t xml:space="preserve">В случае нарушения сроков оплаты, установленных пунктом 3.3. настоящего Договора, Заказчик (или Обучающийся) уплачивает неустойку в размере 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0,05%</w:t>
      </w:r>
      <w:r w:rsidRPr="005C3C9E">
        <w:rPr>
          <w:rFonts w:ascii="Times New Roman" w:hAnsi="Times New Roman" w:cs="Times New Roman"/>
          <w:sz w:val="20"/>
          <w:szCs w:val="20"/>
        </w:rPr>
        <w:t xml:space="preserve"> от суммы задолженности за каждый день просрочки.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3.8. В случае предоставления </w:t>
      </w:r>
      <w:r w:rsidRPr="005C3C9E">
        <w:rPr>
          <w:rFonts w:ascii="Times New Roman" w:hAnsi="Times New Roman" w:cs="Times New Roman"/>
          <w:bCs/>
          <w:color w:val="000000"/>
          <w:sz w:val="20"/>
          <w:szCs w:val="20"/>
        </w:rPr>
        <w:t>Обучающемуся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 академического отпуска часть уплаченной за обучение суммы, пропорциональная продолжительности академического отпуска за период с 01 сентября по 31 августа текущего учебного года, засчитывается в счет оплаты обучения </w:t>
      </w:r>
      <w:r w:rsidRPr="005C3C9E">
        <w:rPr>
          <w:rFonts w:ascii="Times New Roman" w:hAnsi="Times New Roman" w:cs="Times New Roman"/>
          <w:bCs/>
          <w:color w:val="000000"/>
          <w:sz w:val="20"/>
          <w:szCs w:val="20"/>
        </w:rPr>
        <w:t>Обучающегося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 после выхода из академического отпуска.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3.9. В случае неисполнения Обучающимся обязательств по оплате обучения более чем на 5 (пять) календарных дней, Исполнитель вправе приостановить исполнение своих обязательств по оказанию образовательных услуг полностью или в соответствующей части (не допуск к сдаче зачётной или экзаменационной сессии, итоговой аттестации и др.). Приостановление Университетом оказания образовательных услуг не является основанием для перерасчета стоимости образовательных услуг и Исполнителем не компенсируется.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Порядок сдачи и приемки услуг</w:t>
      </w:r>
    </w:p>
    <w:p w:rsidR="005C3C9E" w:rsidRPr="005C3C9E" w:rsidRDefault="005C3C9E" w:rsidP="005C3C9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4.1. В течение 5 (пяти) рабочих дней после завершения оказания услуг, Исполнитель передает для подписания Заказчику Акт об оказанных услугах.</w:t>
      </w:r>
    </w:p>
    <w:p w:rsidR="005C3C9E" w:rsidRPr="005C3C9E" w:rsidRDefault="005C3C9E" w:rsidP="005C3C9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Зачисление, отчисление и восстановление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5.1. Издание приказа о Зачислении </w:t>
      </w:r>
      <w:r w:rsidRPr="005C3C9E">
        <w:rPr>
          <w:rFonts w:ascii="Times New Roman" w:hAnsi="Times New Roman" w:cs="Times New Roman"/>
          <w:bCs/>
          <w:color w:val="000000"/>
          <w:sz w:val="20"/>
          <w:szCs w:val="20"/>
        </w:rPr>
        <w:t>Обучающегося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 в Университет производится при выполнении следующих условий: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5.1.1. Предоставления документов, предусмотренных Правилами приема; 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5.1.2. Наличия результатов вступительных испытаний, обеспечивающих поступление в Университет;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5.1.3. Заключения настоящего </w:t>
      </w:r>
      <w:r w:rsidRPr="005C3C9E">
        <w:rPr>
          <w:rFonts w:ascii="Times New Roman" w:hAnsi="Times New Roman" w:cs="Times New Roman"/>
          <w:sz w:val="20"/>
          <w:szCs w:val="20"/>
        </w:rPr>
        <w:t>Договора;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5.1.4. Осуществления оплаты обучения, в соответствии с требованиями раздела 3 настоящего Договора.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5.2. Восстановление </w:t>
      </w:r>
      <w:r w:rsidRPr="005C3C9E">
        <w:rPr>
          <w:rFonts w:ascii="Times New Roman" w:hAnsi="Times New Roman" w:cs="Times New Roman"/>
          <w:bCs/>
          <w:color w:val="000000"/>
          <w:sz w:val="20"/>
          <w:szCs w:val="20"/>
        </w:rPr>
        <w:t>Обучающегося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 в Университете может быть произведено с сохранением платной основы обучения при наличии вакантных мест. </w:t>
      </w:r>
      <w:r w:rsidRPr="005C3C9E">
        <w:rPr>
          <w:rFonts w:ascii="Times New Roman" w:hAnsi="Times New Roman" w:cs="Times New Roman"/>
          <w:bCs/>
          <w:color w:val="000000"/>
          <w:sz w:val="20"/>
          <w:szCs w:val="20"/>
        </w:rPr>
        <w:t>Обучающийся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, имеющий перерыв в учебе более 5 лет, восстановлению не подлежит.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5.3. </w:t>
      </w:r>
      <w:r w:rsidRPr="005C3C9E">
        <w:rPr>
          <w:rFonts w:ascii="Times New Roman" w:hAnsi="Times New Roman" w:cs="Times New Roman"/>
          <w:bCs/>
          <w:color w:val="000000"/>
          <w:sz w:val="20"/>
          <w:szCs w:val="20"/>
        </w:rPr>
        <w:t>Обучающийся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 может быть отчислен из Университета по собственному желанию, в связи с переводом в другую образовательную организацию, а также по инициативе Университета в случаях, указанных в разделе 6 настоящего Договора.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5.4. Отчисление и восстановление </w:t>
      </w:r>
      <w:r w:rsidRPr="005C3C9E">
        <w:rPr>
          <w:rFonts w:ascii="Times New Roman" w:hAnsi="Times New Roman" w:cs="Times New Roman"/>
          <w:bCs/>
          <w:color w:val="000000"/>
          <w:sz w:val="20"/>
          <w:szCs w:val="20"/>
        </w:rPr>
        <w:t>Обучающегося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 производится в соответствии с законодательством Российской Федерации, Уставом, локальными актами Исполнителя.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3C9E" w:rsidRPr="005C3C9E" w:rsidRDefault="005C3C9E" w:rsidP="005C3C9E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Порядок изменения и расторжения Договора</w:t>
      </w:r>
    </w:p>
    <w:p w:rsidR="005C3C9E" w:rsidRPr="005C3C9E" w:rsidRDefault="005C3C9E" w:rsidP="005C3C9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3C9E">
        <w:rPr>
          <w:rFonts w:ascii="Times New Roman" w:hAnsi="Times New Roman" w:cs="Times New Roman"/>
          <w:bCs/>
          <w:sz w:val="20"/>
          <w:szCs w:val="20"/>
        </w:rPr>
        <w:t>6.1.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3C9E">
        <w:rPr>
          <w:rFonts w:ascii="Times New Roman" w:hAnsi="Times New Roman" w:cs="Times New Roman"/>
          <w:bCs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C3C9E" w:rsidRPr="005C3C9E" w:rsidRDefault="005C3C9E" w:rsidP="005C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3C9E">
        <w:rPr>
          <w:rFonts w:ascii="Times New Roman" w:hAnsi="Times New Roman" w:cs="Times New Roman"/>
          <w:bCs/>
          <w:sz w:val="20"/>
          <w:szCs w:val="20"/>
        </w:rPr>
        <w:t>6.2.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3C9E">
        <w:rPr>
          <w:rFonts w:ascii="Times New Roman" w:hAnsi="Times New Roman" w:cs="Times New Roman"/>
          <w:bCs/>
          <w:sz w:val="20"/>
          <w:szCs w:val="20"/>
        </w:rPr>
        <w:t>Настоящий Договор может быть расторгнут по соглашению Сторон.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8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3C9E">
        <w:rPr>
          <w:rFonts w:ascii="Times New Roman" w:hAnsi="Times New Roman" w:cs="Times New Roman"/>
          <w:bCs/>
          <w:sz w:val="20"/>
          <w:szCs w:val="20"/>
        </w:rPr>
        <w:t>6.3.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3C9E">
        <w:rPr>
          <w:rFonts w:ascii="Times New Roman" w:hAnsi="Times New Roman" w:cs="Times New Roman"/>
          <w:bCs/>
          <w:sz w:val="20"/>
          <w:szCs w:val="20"/>
        </w:rPr>
        <w:t xml:space="preserve">Настоящий Договор может быть расторгнут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 </w:t>
      </w:r>
      <w:r w:rsidRPr="005C3C9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 этом случае </w:t>
      </w:r>
      <w:r w:rsidRPr="005C3C9E">
        <w:rPr>
          <w:rFonts w:ascii="Times New Roman" w:hAnsi="Times New Roman" w:cs="Times New Roman"/>
          <w:bCs/>
          <w:sz w:val="20"/>
          <w:szCs w:val="20"/>
        </w:rPr>
        <w:t>Обучающийся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 и/или Заказчик обязаны оплатить Исполнителю фактически оказанные им услуги (пропорционально времени обучения в учебном году) и возместить Исполнителю фактически понесенные, в связи с исполнением настоящего договора, расходы</w:t>
      </w:r>
      <w:r w:rsidRPr="005C3C9E">
        <w:rPr>
          <w:rFonts w:ascii="Times New Roman" w:hAnsi="Times New Roman" w:cs="Times New Roman"/>
          <w:bCs/>
          <w:sz w:val="20"/>
          <w:szCs w:val="20"/>
        </w:rPr>
        <w:t>;</w:t>
      </w:r>
    </w:p>
    <w:p w:rsidR="005C3C9E" w:rsidRPr="005C3C9E" w:rsidRDefault="005C3C9E" w:rsidP="005C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3C9E">
        <w:rPr>
          <w:rFonts w:ascii="Times New Roman" w:hAnsi="Times New Roman" w:cs="Times New Roman"/>
          <w:bCs/>
          <w:sz w:val="20"/>
          <w:szCs w:val="20"/>
        </w:rPr>
        <w:t>6.4.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3C9E">
        <w:rPr>
          <w:rFonts w:ascii="Times New Roman" w:hAnsi="Times New Roman" w:cs="Times New Roman"/>
          <w:bCs/>
          <w:sz w:val="20"/>
          <w:szCs w:val="20"/>
        </w:rPr>
        <w:t>Настоящий Договор может быть расторгнут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C3C9E" w:rsidRPr="005C3C9E" w:rsidRDefault="005C3C9E" w:rsidP="005C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3C9E">
        <w:rPr>
          <w:rFonts w:ascii="Times New Roman" w:hAnsi="Times New Roman" w:cs="Times New Roman"/>
          <w:bCs/>
          <w:sz w:val="20"/>
          <w:szCs w:val="20"/>
        </w:rPr>
        <w:t>6.5.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3C9E">
        <w:rPr>
          <w:rFonts w:ascii="Times New Roman" w:hAnsi="Times New Roman" w:cs="Times New Roman"/>
          <w:bCs/>
          <w:sz w:val="20"/>
          <w:szCs w:val="20"/>
        </w:rPr>
        <w:t>Исполнитель вправе в одностороннем порядке отказаться от исполнения обязательств по Договору при условии полного возмещения Заказчику убытков.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bCs/>
          <w:sz w:val="20"/>
          <w:szCs w:val="20"/>
        </w:rPr>
        <w:t>6.6.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3C9E">
        <w:rPr>
          <w:rFonts w:ascii="Times New Roman" w:hAnsi="Times New Roman" w:cs="Times New Roman"/>
          <w:bCs/>
          <w:sz w:val="20"/>
          <w:szCs w:val="20"/>
        </w:rPr>
        <w:t>Заказчик вправе отказаться от исполнения настоящего Договора при условии оплаты Заказчиком фактически понесенных Исполнителем расходов (пропорционально времени обучения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 в учебном году</w:t>
      </w:r>
      <w:r w:rsidRPr="005C3C9E">
        <w:rPr>
          <w:rFonts w:ascii="Times New Roman" w:hAnsi="Times New Roman" w:cs="Times New Roman"/>
          <w:bCs/>
          <w:sz w:val="20"/>
          <w:szCs w:val="20"/>
        </w:rPr>
        <w:t xml:space="preserve">). </w:t>
      </w:r>
    </w:p>
    <w:p w:rsidR="005C3C9E" w:rsidRPr="005C3C9E" w:rsidRDefault="005C3C9E" w:rsidP="005C3C9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6.7. Любые изменения и дополнения к настоящему Договору, если иное в нем не предусмотрено, должны быть совершены в письменной форме и подписаны сторонами или их уполномоченными представителями.</w:t>
      </w:r>
    </w:p>
    <w:p w:rsidR="005C3C9E" w:rsidRPr="005C3C9E" w:rsidRDefault="005C3C9E" w:rsidP="005C3C9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b/>
          <w:bCs/>
          <w:color w:val="000000"/>
          <w:sz w:val="20"/>
          <w:szCs w:val="20"/>
        </w:rPr>
        <w:t>7. Ответственность Сторон</w:t>
      </w:r>
    </w:p>
    <w:p w:rsidR="005C3C9E" w:rsidRPr="005C3C9E" w:rsidRDefault="005C3C9E" w:rsidP="005C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3C9E">
        <w:rPr>
          <w:rFonts w:ascii="Times New Roman" w:hAnsi="Times New Roman" w:cs="Times New Roman"/>
          <w:bCs/>
          <w:sz w:val="20"/>
          <w:szCs w:val="20"/>
        </w:rPr>
        <w:t>7.1.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3C9E">
        <w:rPr>
          <w:rFonts w:ascii="Times New Roman" w:hAnsi="Times New Roman" w:cs="Times New Roman"/>
          <w:bCs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C3C9E" w:rsidRPr="005C3C9E" w:rsidRDefault="005C3C9E" w:rsidP="005C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3C9E">
        <w:rPr>
          <w:rFonts w:ascii="Times New Roman" w:hAnsi="Times New Roman" w:cs="Times New Roman"/>
          <w:bCs/>
          <w:sz w:val="20"/>
          <w:szCs w:val="20"/>
        </w:rPr>
        <w:t>7.2.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3C9E">
        <w:rPr>
          <w:rFonts w:ascii="Times New Roman" w:hAnsi="Times New Roman" w:cs="Times New Roman"/>
          <w:bCs/>
          <w:sz w:val="20"/>
          <w:szCs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C3C9E" w:rsidRPr="005C3C9E" w:rsidRDefault="005C3C9E" w:rsidP="005C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3C9E">
        <w:rPr>
          <w:rFonts w:ascii="Times New Roman" w:hAnsi="Times New Roman" w:cs="Times New Roman"/>
          <w:bCs/>
          <w:sz w:val="20"/>
          <w:szCs w:val="20"/>
        </w:rPr>
        <w:t>7.2.1.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3C9E">
        <w:rPr>
          <w:rFonts w:ascii="Times New Roman" w:hAnsi="Times New Roman" w:cs="Times New Roman"/>
          <w:bCs/>
          <w:sz w:val="20"/>
          <w:szCs w:val="20"/>
        </w:rPr>
        <w:t>Безвозмездного оказания образовательной услуги.</w:t>
      </w:r>
    </w:p>
    <w:p w:rsidR="005C3C9E" w:rsidRPr="005C3C9E" w:rsidRDefault="005C3C9E" w:rsidP="005C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3C9E">
        <w:rPr>
          <w:rFonts w:ascii="Times New Roman" w:hAnsi="Times New Roman" w:cs="Times New Roman"/>
          <w:bCs/>
          <w:sz w:val="20"/>
          <w:szCs w:val="20"/>
        </w:rPr>
        <w:t>7.2.2.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3C9E">
        <w:rPr>
          <w:rFonts w:ascii="Times New Roman" w:hAnsi="Times New Roman" w:cs="Times New Roman"/>
          <w:bCs/>
          <w:sz w:val="20"/>
          <w:szCs w:val="20"/>
        </w:rPr>
        <w:t>Соразмерного уменьшения стоимости оказанной образовательной услуги.</w:t>
      </w:r>
    </w:p>
    <w:p w:rsidR="005C3C9E" w:rsidRPr="005C3C9E" w:rsidRDefault="005C3C9E" w:rsidP="005C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3C9E">
        <w:rPr>
          <w:rFonts w:ascii="Times New Roman" w:hAnsi="Times New Roman" w:cs="Times New Roman"/>
          <w:bCs/>
          <w:sz w:val="20"/>
          <w:szCs w:val="20"/>
        </w:rPr>
        <w:t>7.2.3.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3C9E">
        <w:rPr>
          <w:rFonts w:ascii="Times New Roman" w:hAnsi="Times New Roman" w:cs="Times New Roman"/>
          <w:bCs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C3C9E" w:rsidRPr="005C3C9E" w:rsidRDefault="005C3C9E" w:rsidP="005C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3C9E">
        <w:rPr>
          <w:rFonts w:ascii="Times New Roman" w:hAnsi="Times New Roman" w:cs="Times New Roman"/>
          <w:bCs/>
          <w:sz w:val="20"/>
          <w:szCs w:val="20"/>
        </w:rPr>
        <w:t>7.3.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3C9E">
        <w:rPr>
          <w:rFonts w:ascii="Times New Roman" w:hAnsi="Times New Roman" w:cs="Times New Roman"/>
          <w:bCs/>
          <w:sz w:val="20"/>
          <w:szCs w:val="20"/>
        </w:rPr>
        <w:t>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C3C9E" w:rsidRPr="005C3C9E" w:rsidRDefault="005C3C9E" w:rsidP="005C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3C9E">
        <w:rPr>
          <w:rFonts w:ascii="Times New Roman" w:hAnsi="Times New Roman" w:cs="Times New Roman"/>
          <w:bCs/>
          <w:sz w:val="20"/>
          <w:szCs w:val="20"/>
        </w:rPr>
        <w:t>7.4.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3C9E">
        <w:rPr>
          <w:rFonts w:ascii="Times New Roman" w:hAnsi="Times New Roman" w:cs="Times New Roman"/>
          <w:bCs/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C3C9E" w:rsidRPr="005C3C9E" w:rsidRDefault="005C3C9E" w:rsidP="005C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3C9E">
        <w:rPr>
          <w:rFonts w:ascii="Times New Roman" w:hAnsi="Times New Roman" w:cs="Times New Roman"/>
          <w:bCs/>
          <w:sz w:val="20"/>
          <w:szCs w:val="20"/>
        </w:rPr>
        <w:t>7.4.1.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3C9E">
        <w:rPr>
          <w:rFonts w:ascii="Times New Roman" w:hAnsi="Times New Roman" w:cs="Times New Roman"/>
          <w:bCs/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C3C9E" w:rsidRPr="005C3C9E" w:rsidRDefault="005C3C9E" w:rsidP="005C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3C9E">
        <w:rPr>
          <w:rFonts w:ascii="Times New Roman" w:hAnsi="Times New Roman" w:cs="Times New Roman"/>
          <w:bCs/>
          <w:sz w:val="20"/>
          <w:szCs w:val="20"/>
        </w:rPr>
        <w:t>7.4.2.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3C9E">
        <w:rPr>
          <w:rFonts w:ascii="Times New Roman" w:hAnsi="Times New Roman" w:cs="Times New Roman"/>
          <w:bCs/>
          <w:sz w:val="20"/>
          <w:szCs w:val="2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C3C9E" w:rsidRPr="005C3C9E" w:rsidRDefault="005C3C9E" w:rsidP="005C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3C9E">
        <w:rPr>
          <w:rFonts w:ascii="Times New Roman" w:hAnsi="Times New Roman" w:cs="Times New Roman"/>
          <w:bCs/>
          <w:sz w:val="20"/>
          <w:szCs w:val="20"/>
        </w:rPr>
        <w:t>7.4.3.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3C9E">
        <w:rPr>
          <w:rFonts w:ascii="Times New Roman" w:hAnsi="Times New Roman" w:cs="Times New Roman"/>
          <w:bCs/>
          <w:sz w:val="20"/>
          <w:szCs w:val="20"/>
        </w:rPr>
        <w:t>Потребовать уменьшения стоимости образовательной услуги;</w:t>
      </w:r>
    </w:p>
    <w:p w:rsidR="005C3C9E" w:rsidRPr="005C3C9E" w:rsidRDefault="005C3C9E" w:rsidP="005C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3C9E">
        <w:rPr>
          <w:rFonts w:ascii="Times New Roman" w:hAnsi="Times New Roman" w:cs="Times New Roman"/>
          <w:bCs/>
          <w:sz w:val="20"/>
          <w:szCs w:val="20"/>
        </w:rPr>
        <w:t>7.4.4.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3C9E">
        <w:rPr>
          <w:rFonts w:ascii="Times New Roman" w:hAnsi="Times New Roman" w:cs="Times New Roman"/>
          <w:bCs/>
          <w:sz w:val="20"/>
          <w:szCs w:val="20"/>
        </w:rPr>
        <w:t>Расторгнуть Договор.</w:t>
      </w:r>
    </w:p>
    <w:p w:rsidR="005C3C9E" w:rsidRPr="005C3C9E" w:rsidRDefault="005C3C9E" w:rsidP="005C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3C9E">
        <w:rPr>
          <w:rFonts w:ascii="Times New Roman" w:hAnsi="Times New Roman" w:cs="Times New Roman"/>
          <w:bCs/>
          <w:sz w:val="20"/>
          <w:szCs w:val="20"/>
        </w:rPr>
        <w:t>7.5.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3C9E">
        <w:rPr>
          <w:rFonts w:ascii="Times New Roman" w:hAnsi="Times New Roman" w:cs="Times New Roman"/>
          <w:bCs/>
          <w:sz w:val="20"/>
          <w:szCs w:val="20"/>
        </w:rPr>
        <w:t>Настоящий Договор может быть расторгнут по инициативе Исполнителя в одностороннем порядке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bCs/>
          <w:color w:val="000000"/>
          <w:sz w:val="20"/>
          <w:szCs w:val="20"/>
        </w:rPr>
        <w:t>7.6.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3C9E">
        <w:rPr>
          <w:rFonts w:ascii="Times New Roman" w:hAnsi="Times New Roman" w:cs="Times New Roman"/>
          <w:bCs/>
          <w:sz w:val="20"/>
          <w:szCs w:val="20"/>
        </w:rPr>
        <w:t>Настоящий Договор может быть расторгнут</w:t>
      </w:r>
      <w:r w:rsidRPr="005C3C9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по инициативе Исполнителя в одностороннем порядке в случае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 просрочки оплаты обучения и/или оплаты неустойки, установленных в разделе 3 настоящего Договора, более чем на один месяц</w:t>
      </w:r>
      <w:r w:rsidRPr="005C3C9E">
        <w:rPr>
          <w:rFonts w:ascii="Times New Roman" w:hAnsi="Times New Roman" w:cs="Times New Roman"/>
          <w:bCs/>
          <w:color w:val="000000"/>
          <w:sz w:val="20"/>
          <w:szCs w:val="20"/>
        </w:rPr>
        <w:t>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 и/или Обучающегося.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C3C9E" w:rsidRPr="005C3C9E" w:rsidRDefault="005C3C9E" w:rsidP="005C3C9E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b/>
          <w:bCs/>
          <w:color w:val="000000"/>
          <w:sz w:val="20"/>
          <w:szCs w:val="20"/>
        </w:rPr>
        <w:t>8. Срок действия Договора</w:t>
      </w:r>
    </w:p>
    <w:p w:rsidR="005C3C9E" w:rsidRPr="005C3C9E" w:rsidRDefault="005C3C9E" w:rsidP="005C3C9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3C9E">
        <w:rPr>
          <w:rFonts w:ascii="Times New Roman" w:hAnsi="Times New Roman" w:cs="Times New Roman"/>
          <w:bCs/>
          <w:sz w:val="20"/>
          <w:szCs w:val="20"/>
        </w:rPr>
        <w:t>8.1.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3C9E">
        <w:rPr>
          <w:rFonts w:ascii="Times New Roman" w:hAnsi="Times New Roman" w:cs="Times New Roman"/>
          <w:bCs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C3C9E" w:rsidRPr="005C3C9E" w:rsidRDefault="005C3C9E" w:rsidP="005C3C9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C3C9E" w:rsidRPr="005C3C9E" w:rsidRDefault="005C3C9E" w:rsidP="005C3C9E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b/>
          <w:bCs/>
          <w:color w:val="000000"/>
          <w:sz w:val="20"/>
          <w:szCs w:val="20"/>
        </w:rPr>
        <w:t>9. Заключительные положения</w:t>
      </w:r>
    </w:p>
    <w:p w:rsidR="005C3C9E" w:rsidRPr="005C3C9E" w:rsidRDefault="005C3C9E" w:rsidP="005C3C9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3C9E">
        <w:rPr>
          <w:rFonts w:ascii="Times New Roman" w:hAnsi="Times New Roman" w:cs="Times New Roman"/>
          <w:bCs/>
          <w:sz w:val="20"/>
          <w:szCs w:val="20"/>
        </w:rPr>
        <w:t>9.1.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3C9E">
        <w:rPr>
          <w:rFonts w:ascii="Times New Roman" w:hAnsi="Times New Roman" w:cs="Times New Roman"/>
          <w:bCs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C3C9E" w:rsidRPr="005C3C9E" w:rsidRDefault="005C3C9E" w:rsidP="005C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3C9E">
        <w:rPr>
          <w:rFonts w:ascii="Times New Roman" w:hAnsi="Times New Roman" w:cs="Times New Roman"/>
          <w:bCs/>
          <w:sz w:val="20"/>
          <w:szCs w:val="20"/>
        </w:rPr>
        <w:t>9.2.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3C9E">
        <w:rPr>
          <w:rFonts w:ascii="Times New Roman" w:hAnsi="Times New Roman" w:cs="Times New Roman"/>
          <w:bCs/>
          <w:sz w:val="20"/>
          <w:szCs w:val="20"/>
        </w:rPr>
        <w:t>Под периодом предоставления образовательной услуги (периодом обучения) понимается промежуток времени со дня издания приказа о зачислении Обучающегося в Университет до даты издания приказа об окончании обучения или отчислении Обучающегося из Университета.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9.3. </w:t>
      </w:r>
      <w:r w:rsidRPr="005C3C9E">
        <w:rPr>
          <w:rFonts w:ascii="Times New Roman" w:hAnsi="Times New Roman" w:cs="Times New Roman"/>
          <w:bCs/>
          <w:sz w:val="20"/>
          <w:szCs w:val="20"/>
        </w:rPr>
        <w:t>Обучающийся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 приступает к занятиям _</w:t>
      </w: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_________________</w:t>
      </w:r>
      <w:r w:rsidRPr="005C3C9E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2018 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_ г.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C9E">
        <w:rPr>
          <w:rFonts w:ascii="Times New Roman" w:hAnsi="Times New Roman" w:cs="Times New Roman"/>
          <w:sz w:val="20"/>
          <w:szCs w:val="20"/>
        </w:rPr>
        <w:t>9.4. Стороны обязаны извещать друг друга об изменении своих адресов, номеров телефонов и иных реквизитов не позднее пяти рабочих дней с даты их изменения.</w:t>
      </w:r>
    </w:p>
    <w:p w:rsidR="005C3C9E" w:rsidRPr="005C3C9E" w:rsidRDefault="005C3C9E" w:rsidP="005C3C9E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C9E">
        <w:rPr>
          <w:rFonts w:ascii="Times New Roman" w:hAnsi="Times New Roman" w:cs="Times New Roman"/>
          <w:sz w:val="20"/>
          <w:szCs w:val="20"/>
        </w:rPr>
        <w:t>9.5.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3C9E">
        <w:rPr>
          <w:rFonts w:ascii="Times New Roman" w:hAnsi="Times New Roman" w:cs="Times New Roman"/>
          <w:sz w:val="20"/>
          <w:szCs w:val="20"/>
        </w:rPr>
        <w:t>Стороны признают юридическую силу заявлений, уведомлений, извещений, отправленных в электронном виде с использованием информационно-телекоммуникационной сети «Интернет» по следующим адресам электронной почты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3324"/>
        <w:gridCol w:w="3335"/>
      </w:tblGrid>
      <w:tr w:rsidR="005C3C9E" w:rsidRPr="005C3C9E" w:rsidTr="00E107D8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C9E">
              <w:rPr>
                <w:rFonts w:ascii="Times New Roman" w:hAnsi="Times New Roman" w:cs="Times New Roman"/>
                <w:sz w:val="20"/>
                <w:szCs w:val="20"/>
              </w:rPr>
              <w:t>Эл. почта Исполнителя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C9E">
              <w:rPr>
                <w:rFonts w:ascii="Times New Roman" w:hAnsi="Times New Roman" w:cs="Times New Roman"/>
                <w:sz w:val="20"/>
                <w:szCs w:val="20"/>
              </w:rPr>
              <w:t>Эл. почта Заказчика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C9E">
              <w:rPr>
                <w:rFonts w:ascii="Times New Roman" w:hAnsi="Times New Roman" w:cs="Times New Roman"/>
                <w:sz w:val="20"/>
                <w:szCs w:val="20"/>
              </w:rPr>
              <w:t>Эл. почта Обучающегося</w:t>
            </w:r>
          </w:p>
        </w:tc>
      </w:tr>
      <w:tr w:rsidR="005C3C9E" w:rsidRPr="005C3C9E" w:rsidTr="00E107D8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C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  <w:lang w:val="en-US"/>
              </w:rPr>
              <w:t>vfmisis@mail.ru</w:t>
            </w:r>
            <w:r w:rsidRPr="005C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3C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5C3C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C9E">
        <w:rPr>
          <w:rFonts w:ascii="Times New Roman" w:hAnsi="Times New Roman" w:cs="Times New Roman"/>
          <w:sz w:val="20"/>
          <w:szCs w:val="20"/>
        </w:rPr>
        <w:t>, при условии предоставления оригиналов указанных документов в месячный срок с момента их отправки в электронном виде. Передача Сторонами корреспонденции в электронном виде на вышеуказанную электронную почту осуществляется с указанием в параметрах отправки электронного сообщения «Уведомить о доставке». Датой передачи соответствующего сообщения в электронном виде по электронной почте считается день его отправления по электронной почте. Каждая из Сторон самостоятельно несет бремя обеспечения возможности отправки и получения сообщений в электронном виде по электронной почте.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3C9E">
        <w:rPr>
          <w:rFonts w:ascii="Times New Roman" w:hAnsi="Times New Roman" w:cs="Times New Roman"/>
          <w:sz w:val="20"/>
          <w:szCs w:val="20"/>
        </w:rPr>
        <w:t>При этом Стороны обязуются немедленно извещать друг друга об изменениях адреса электронной почты или любого из своих реквизитов, определенных в разделе «адреса и банковские реквизиты Сторон» настоящего Договора, в противном случае, исполнение Стороной обязательств по прежним реквизитам другой Стороны считается надлежащим, а риски наступления неблагоприятных последствий несет Сторона, не уведомившая другую Сторону.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9.6. В том случае, если </w:t>
      </w:r>
      <w:r w:rsidRPr="005C3C9E">
        <w:rPr>
          <w:rFonts w:ascii="Times New Roman" w:hAnsi="Times New Roman" w:cs="Times New Roman"/>
          <w:bCs/>
          <w:sz w:val="20"/>
          <w:szCs w:val="20"/>
        </w:rPr>
        <w:t>Обучающийся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 не достиг восемнадцатилетнего возраста, он должен представить письменное согласие своих законных представителей - родителей, усыновителей или попечителей, для заключения данного Договора.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9.7. Споры по настоящему Договору подлежат разрешению в суде по месту нахождения Исполнителя.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9.8. В случаях, не предусмотренных настоящим Договором, применяются правила, установленные законодательством Российской Федерации. 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9.9. Стипендиальным обеспечением за счет средств субсидии, направляемой из федерального бюджета, </w:t>
      </w:r>
      <w:r w:rsidRPr="005C3C9E">
        <w:rPr>
          <w:rFonts w:ascii="Times New Roman" w:hAnsi="Times New Roman" w:cs="Times New Roman"/>
          <w:bCs/>
          <w:sz w:val="20"/>
          <w:szCs w:val="20"/>
        </w:rPr>
        <w:t>Обучающийся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 не пользуется.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9.10. Исполнитель обязан в письменной форме известить Заказчика (</w:t>
      </w:r>
      <w:r w:rsidRPr="005C3C9E">
        <w:rPr>
          <w:rFonts w:ascii="Times New Roman" w:hAnsi="Times New Roman" w:cs="Times New Roman"/>
          <w:bCs/>
          <w:sz w:val="20"/>
          <w:szCs w:val="20"/>
        </w:rPr>
        <w:t>Обучающегося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) о лишении Университета государственной аккредитации, в случае ликвидации, реорганизации и в иных случаях, предусмотренных законодательством Российской Федерации, с целью внесения изменений в условия Договора или его расторжения.</w:t>
      </w:r>
    </w:p>
    <w:p w:rsidR="005C3C9E" w:rsidRPr="005C3C9E" w:rsidRDefault="005C3C9E" w:rsidP="005C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3C9E">
        <w:rPr>
          <w:rFonts w:ascii="Times New Roman" w:hAnsi="Times New Roman" w:cs="Times New Roman"/>
          <w:bCs/>
          <w:sz w:val="20"/>
          <w:szCs w:val="20"/>
        </w:rPr>
        <w:t>9.11.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3C9E">
        <w:rPr>
          <w:rFonts w:ascii="Times New Roman" w:hAnsi="Times New Roman" w:cs="Times New Roman"/>
          <w:bCs/>
          <w:sz w:val="20"/>
          <w:szCs w:val="20"/>
        </w:rPr>
        <w:t>Настоящий Договор составлен в трех экземплярах, по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C3C9E" w:rsidRPr="005C3C9E" w:rsidRDefault="005C3C9E" w:rsidP="005C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3C9E">
        <w:rPr>
          <w:rFonts w:ascii="Times New Roman" w:hAnsi="Times New Roman" w:cs="Times New Roman"/>
          <w:bCs/>
          <w:sz w:val="20"/>
          <w:szCs w:val="20"/>
        </w:rPr>
        <w:t>9.12.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C3C9E">
        <w:rPr>
          <w:rFonts w:ascii="Times New Roman" w:hAnsi="Times New Roman" w:cs="Times New Roman"/>
          <w:bCs/>
          <w:sz w:val="20"/>
          <w:szCs w:val="20"/>
        </w:rPr>
        <w:t>Изменения Договора оформляются дополнительными соглашениями к Договору.</w:t>
      </w:r>
    </w:p>
    <w:p w:rsidR="005C3C9E" w:rsidRPr="005C3C9E" w:rsidRDefault="005C3C9E" w:rsidP="005C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3C9E">
        <w:rPr>
          <w:rFonts w:ascii="Times New Roman" w:hAnsi="Times New Roman" w:cs="Times New Roman"/>
          <w:bCs/>
          <w:sz w:val="20"/>
          <w:szCs w:val="20"/>
        </w:rPr>
        <w:t>9.13. При исполнении настоящего Договора Стороны руководствуются принципами противодействия коррупции, правовыми и организационными основами предупреждения коррупции и борьбы с ней, методами по минимизации и (или) ликвидации последствий коррупционных правонарушений в соответствии действующим антикоррупционным законодательством Российской Федерации, в том числе федеральным законом от 25.12.2008 № 273-ФЗ «О противодействии коррупции», локальными актами Университета.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9.14. Приложения к настоящему Договору являются его неотъемлемой частью.</w:t>
      </w:r>
    </w:p>
    <w:p w:rsidR="005C3C9E" w:rsidRPr="005C3C9E" w:rsidRDefault="005C3C9E" w:rsidP="005C3C9E">
      <w:pPr>
        <w:keepNext/>
        <w:keepLines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b/>
          <w:bCs/>
          <w:color w:val="000000"/>
          <w:sz w:val="20"/>
          <w:szCs w:val="20"/>
        </w:rPr>
        <w:t>10. Адреса и иные реквизиты Сторон</w:t>
      </w:r>
    </w:p>
    <w:p w:rsidR="005C3C9E" w:rsidRPr="005C3C9E" w:rsidRDefault="005C3C9E" w:rsidP="005C3C9E">
      <w:pPr>
        <w:keepNext/>
        <w:keepLines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Исполнитель</w:t>
      </w:r>
    </w:p>
    <w:p w:rsidR="005C3C9E" w:rsidRPr="005C3C9E" w:rsidRDefault="005C3C9E" w:rsidP="005C3C9E">
      <w:pPr>
        <w:keepNext/>
        <w:keepLines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ФГАОУ ВО «Национальный исследовательский технологический университет «</w:t>
      </w:r>
      <w:proofErr w:type="spellStart"/>
      <w:r w:rsidRPr="005C3C9E">
        <w:rPr>
          <w:rFonts w:ascii="Times New Roman" w:hAnsi="Times New Roman" w:cs="Times New Roman"/>
          <w:color w:val="000000"/>
          <w:sz w:val="20"/>
          <w:szCs w:val="20"/>
        </w:rPr>
        <w:t>МИСиС</w:t>
      </w:r>
      <w:proofErr w:type="spellEnd"/>
      <w:r w:rsidRPr="005C3C9E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5C3C9E" w:rsidRPr="005C3C9E" w:rsidRDefault="005C3C9E" w:rsidP="005C3C9E">
      <w:pPr>
        <w:keepNext/>
        <w:keepLines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Юридический адрес: Ленинский проспект, 4, Москва, 119991</w:t>
      </w:r>
    </w:p>
    <w:p w:rsidR="005C3C9E" w:rsidRPr="005C3C9E" w:rsidRDefault="005C3C9E" w:rsidP="005C3C9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C3C9E" w:rsidRPr="005C3C9E" w:rsidRDefault="005C3C9E" w:rsidP="005C3C9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Выксунский филиал федерального государственного  автономного образовательного учреждения высшего  образования «Национальный исследовательский технологический университет «</w:t>
      </w:r>
      <w:proofErr w:type="spellStart"/>
      <w:r w:rsidRPr="005C3C9E">
        <w:rPr>
          <w:rFonts w:ascii="Times New Roman" w:hAnsi="Times New Roman" w:cs="Times New Roman"/>
          <w:color w:val="000000"/>
          <w:sz w:val="20"/>
          <w:szCs w:val="20"/>
        </w:rPr>
        <w:t>МИСиС</w:t>
      </w:r>
      <w:proofErr w:type="spellEnd"/>
      <w:r w:rsidRPr="005C3C9E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8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Выксунский филиал НИТУ «</w:t>
      </w:r>
      <w:proofErr w:type="spellStart"/>
      <w:r w:rsidRPr="005C3C9E">
        <w:rPr>
          <w:rFonts w:ascii="Times New Roman" w:hAnsi="Times New Roman" w:cs="Times New Roman"/>
          <w:color w:val="000000"/>
          <w:sz w:val="20"/>
          <w:szCs w:val="20"/>
        </w:rPr>
        <w:t>МИСиС</w:t>
      </w:r>
      <w:proofErr w:type="spellEnd"/>
      <w:r w:rsidRPr="005C3C9E">
        <w:rPr>
          <w:rFonts w:ascii="Times New Roman" w:hAnsi="Times New Roman" w:cs="Times New Roman"/>
          <w:color w:val="000000"/>
          <w:sz w:val="20"/>
          <w:szCs w:val="20"/>
        </w:rPr>
        <w:t>» - официальное сокращённое название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8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Почтовый адрес: 607036, Нижегородская область, </w:t>
      </w:r>
      <w:proofErr w:type="spellStart"/>
      <w:r w:rsidRPr="005C3C9E">
        <w:rPr>
          <w:rFonts w:ascii="Times New Roman" w:hAnsi="Times New Roman" w:cs="Times New Roman"/>
          <w:color w:val="000000"/>
          <w:sz w:val="20"/>
          <w:szCs w:val="20"/>
        </w:rPr>
        <w:t>г.Выкса</w:t>
      </w:r>
      <w:proofErr w:type="spellEnd"/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C3C9E">
        <w:rPr>
          <w:rFonts w:ascii="Times New Roman" w:hAnsi="Times New Roman" w:cs="Times New Roman"/>
          <w:color w:val="000000"/>
          <w:sz w:val="20"/>
          <w:szCs w:val="20"/>
        </w:rPr>
        <w:t>рп.Шиморское</w:t>
      </w:r>
      <w:proofErr w:type="spellEnd"/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C3C9E">
        <w:rPr>
          <w:rFonts w:ascii="Times New Roman" w:hAnsi="Times New Roman" w:cs="Times New Roman"/>
          <w:color w:val="000000"/>
          <w:sz w:val="20"/>
          <w:szCs w:val="20"/>
        </w:rPr>
        <w:t>ул.Калинина</w:t>
      </w:r>
      <w:proofErr w:type="spellEnd"/>
      <w:r w:rsidRPr="005C3C9E">
        <w:rPr>
          <w:rFonts w:ascii="Times New Roman" w:hAnsi="Times New Roman" w:cs="Times New Roman"/>
          <w:color w:val="000000"/>
          <w:sz w:val="20"/>
          <w:szCs w:val="20"/>
        </w:rPr>
        <w:t>, д.206</w:t>
      </w:r>
    </w:p>
    <w:p w:rsidR="005C3C9E" w:rsidRPr="005C3C9E" w:rsidRDefault="005C3C9E" w:rsidP="005C3C9E">
      <w:pPr>
        <w:keepNext/>
        <w:keepLines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ИНН 7706019535      КПП 524743001  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8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БИК 042202001       Р/с  40501810522022000002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8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Банк получателя: Волго-Вятское ГУ Банка России г. Нижний Новгород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8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Получатель: УФК по Нижегородской области (Выксунский филиал НИТУ «</w:t>
      </w:r>
      <w:proofErr w:type="spellStart"/>
      <w:r w:rsidRPr="005C3C9E">
        <w:rPr>
          <w:rFonts w:ascii="Times New Roman" w:hAnsi="Times New Roman" w:cs="Times New Roman"/>
          <w:color w:val="000000"/>
          <w:sz w:val="20"/>
          <w:szCs w:val="20"/>
        </w:rPr>
        <w:t>МИСиС</w:t>
      </w:r>
      <w:proofErr w:type="spellEnd"/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» л/с 30326U57850)  ОКПО 70373033     ОКВЭД 85.22    ОКТМО 22715000       ОГРН 1027739439749      ОКОПФ 30002Телефон +7(83177)41241; +7(83177 )41240  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8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Контактный телефон ответственного лица от имени Исполнителя: +7(83177)41240;  e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noBreakHyphen/>
      </w:r>
      <w:proofErr w:type="spellStart"/>
      <w:r w:rsidRPr="005C3C9E">
        <w:rPr>
          <w:rFonts w:ascii="Times New Roman" w:hAnsi="Times New Roman" w:cs="Times New Roman"/>
          <w:color w:val="000000"/>
          <w:sz w:val="20"/>
          <w:szCs w:val="20"/>
        </w:rPr>
        <w:t>mail</w:t>
      </w:r>
      <w:proofErr w:type="spellEnd"/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hyperlink r:id="rId4" w:history="1">
        <w:r w:rsidRPr="005C3C9E">
          <w:rPr>
            <w:rStyle w:val="a4"/>
            <w:rFonts w:ascii="Times New Roman" w:hAnsi="Times New Roman" w:cs="Times New Roman"/>
            <w:sz w:val="20"/>
            <w:szCs w:val="20"/>
          </w:rPr>
          <w:t>vfmisis@mail.ru</w:t>
        </w:r>
      </w:hyperlink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8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8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Заказчик: 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8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Фамилия, имя, отчество: </w:t>
      </w: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8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Дата рождения: </w:t>
      </w: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8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Паспорт серия:</w:t>
      </w: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            </w:t>
      </w:r>
      <w:r w:rsidRPr="005C3C9E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 номер: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8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Кем и когда выдан: </w:t>
      </w: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8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Адрес постоянного места жительства:</w:t>
      </w: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8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Адрес фактического проживания :</w:t>
      </w:r>
      <w:r w:rsidRPr="005C3C9E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8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Контактный телефон </w:t>
      </w: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8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noBreakHyphen/>
      </w:r>
      <w:r w:rsidRPr="005C3C9E"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5C3C9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8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8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b/>
          <w:color w:val="000000"/>
          <w:sz w:val="20"/>
          <w:szCs w:val="20"/>
        </w:rPr>
        <w:t>Обучающийся: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8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Фамилия, имя, отчество: </w:t>
      </w: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8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Дата рождения 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8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Паспорт серия:</w:t>
      </w: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           </w:t>
      </w:r>
      <w:r w:rsidRPr="005C3C9E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 номер: _</w:t>
      </w: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8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Кем и когда выдан: </w:t>
      </w: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8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Адрес постоянного места жительства:</w:t>
      </w:r>
      <w:r w:rsidRPr="005C3C9E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8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>Адрес фактического проживания :</w:t>
      </w:r>
      <w:r w:rsidRPr="005C3C9E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8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Контактный телефон </w:t>
      </w:r>
      <w:r w:rsidRPr="005C3C9E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</w:t>
      </w:r>
    </w:p>
    <w:p w:rsidR="005C3C9E" w:rsidRPr="005C3C9E" w:rsidRDefault="005C3C9E" w:rsidP="005C3C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8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C3C9E"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noBreakHyphen/>
      </w:r>
      <w:r w:rsidRPr="005C3C9E"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 w:rsidRPr="005C3C9E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5C3C9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5C3C9E" w:rsidRPr="005C3C9E" w:rsidRDefault="005C3C9E" w:rsidP="005C3C9E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3C9E">
        <w:rPr>
          <w:rFonts w:ascii="Times New Roman" w:hAnsi="Times New Roman" w:cs="Times New Roman"/>
          <w:b/>
          <w:color w:val="000000"/>
          <w:sz w:val="20"/>
          <w:szCs w:val="20"/>
        </w:rPr>
        <w:t>Подписи сторон: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580"/>
        <w:gridCol w:w="1579"/>
        <w:gridCol w:w="954"/>
        <w:gridCol w:w="1552"/>
        <w:gridCol w:w="1544"/>
        <w:gridCol w:w="3573"/>
      </w:tblGrid>
      <w:tr w:rsidR="005C3C9E" w:rsidRPr="005C3C9E" w:rsidTr="00E107D8">
        <w:tc>
          <w:tcPr>
            <w:tcW w:w="4665" w:type="dxa"/>
            <w:gridSpan w:val="4"/>
            <w:hideMark/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3C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5117" w:type="dxa"/>
            <w:gridSpan w:val="2"/>
            <w:hideMark/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3C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Заказчик</w:t>
            </w:r>
          </w:p>
        </w:tc>
      </w:tr>
      <w:tr w:rsidR="005C3C9E" w:rsidRPr="005C3C9E" w:rsidTr="00E107D8">
        <w:tc>
          <w:tcPr>
            <w:tcW w:w="4665" w:type="dxa"/>
            <w:gridSpan w:val="4"/>
            <w:hideMark/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3C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Директор </w:t>
            </w:r>
          </w:p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3C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Выксунского филиала НИТУ «</w:t>
            </w:r>
            <w:proofErr w:type="spellStart"/>
            <w:r w:rsidRPr="005C3C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МИСиС</w:t>
            </w:r>
            <w:proofErr w:type="spellEnd"/>
            <w:r w:rsidRPr="005C3C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5117" w:type="dxa"/>
            <w:gridSpan w:val="2"/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3C9E" w:rsidRPr="005C3C9E" w:rsidTr="00E107D8"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hideMark/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/__</w:t>
            </w:r>
            <w:proofErr w:type="spellStart"/>
            <w:r w:rsidRPr="005C3C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В.А.Купцова</w:t>
            </w:r>
            <w:proofErr w:type="spellEnd"/>
            <w:r w:rsidRPr="005C3C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Pr="005C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_/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hideMark/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/______________________/</w:t>
            </w:r>
          </w:p>
        </w:tc>
      </w:tr>
      <w:tr w:rsidR="005C3C9E" w:rsidRPr="005C3C9E" w:rsidTr="00E107D8">
        <w:tc>
          <w:tcPr>
            <w:tcW w:w="9782" w:type="dxa"/>
            <w:gridSpan w:val="6"/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3C9E" w:rsidRPr="005C3C9E" w:rsidTr="00E107D8">
        <w:tc>
          <w:tcPr>
            <w:tcW w:w="2159" w:type="dxa"/>
            <w:gridSpan w:val="2"/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3C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2506" w:type="dxa"/>
            <w:gridSpan w:val="2"/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hideMark/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3C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Обучающийся</w:t>
            </w:r>
          </w:p>
        </w:tc>
        <w:tc>
          <w:tcPr>
            <w:tcW w:w="3573" w:type="dxa"/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3C9E" w:rsidRPr="005C3C9E" w:rsidTr="00E107D8">
        <w:tc>
          <w:tcPr>
            <w:tcW w:w="9782" w:type="dxa"/>
            <w:gridSpan w:val="6"/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3C9E" w:rsidRPr="005C3C9E" w:rsidTr="00E107D8">
        <w:tc>
          <w:tcPr>
            <w:tcW w:w="9782" w:type="dxa"/>
            <w:gridSpan w:val="6"/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5C3C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_____________________/   </w:t>
            </w:r>
            <w:proofErr w:type="spellStart"/>
            <w:r w:rsidRPr="005C3C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И.В.Казакова</w:t>
            </w:r>
            <w:proofErr w:type="spellEnd"/>
            <w:r w:rsidRPr="005C3C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  /</w:t>
            </w:r>
          </w:p>
        </w:tc>
      </w:tr>
      <w:tr w:rsidR="005C3C9E" w:rsidRPr="005C3C9E" w:rsidTr="00E107D8">
        <w:tc>
          <w:tcPr>
            <w:tcW w:w="2159" w:type="dxa"/>
            <w:gridSpan w:val="2"/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gridSpan w:val="2"/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hideMark/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/______________________/</w:t>
            </w:r>
          </w:p>
        </w:tc>
      </w:tr>
      <w:tr w:rsidR="005C3C9E" w:rsidRPr="005C3C9E" w:rsidTr="00E107D8">
        <w:tc>
          <w:tcPr>
            <w:tcW w:w="9782" w:type="dxa"/>
            <w:gridSpan w:val="6"/>
            <w:hideMark/>
          </w:tcPr>
          <w:p w:rsidR="005C3C9E" w:rsidRPr="005C3C9E" w:rsidRDefault="005C3C9E" w:rsidP="005C3C9E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C9E">
              <w:rPr>
                <w:rFonts w:ascii="Times New Roman" w:hAnsi="Times New Roman" w:cs="Times New Roman"/>
                <w:i/>
                <w:sz w:val="18"/>
                <w:szCs w:val="18"/>
              </w:rPr>
              <w:t>С уставом, с лицензией на осуществление образовательной деятельности, свидетельством о государственной аккредитации университета ознакомлен.</w:t>
            </w:r>
          </w:p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3C9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</w:t>
            </w:r>
            <w:r w:rsidRPr="005C3C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локальными нормативными актами университета /филиала , регулирующими иные вопросы организации и осуществления образовательной деятельности, права и обязанности обучающихся, в том числе размещенными на сайте университета </w:t>
            </w:r>
            <w:r w:rsidRPr="005C3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misis.ru и </w:t>
            </w:r>
            <w:r w:rsidRPr="005C3C9E">
              <w:rPr>
                <w:rFonts w:ascii="Times New Roman" w:hAnsi="Times New Roman" w:cs="Times New Roman"/>
                <w:i/>
                <w:sz w:val="18"/>
                <w:szCs w:val="18"/>
              </w:rPr>
              <w:t>сайте филиала</w:t>
            </w:r>
            <w:r w:rsidRPr="005C3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C3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вфмисис.рф</w:t>
            </w:r>
            <w:proofErr w:type="spellEnd"/>
            <w:r w:rsidRPr="005C3C9E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5C3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C3C9E">
              <w:rPr>
                <w:rFonts w:ascii="Times New Roman" w:hAnsi="Times New Roman" w:cs="Times New Roman"/>
                <w:i/>
                <w:sz w:val="18"/>
                <w:szCs w:val="18"/>
              </w:rPr>
              <w:t>ознакомлен</w:t>
            </w:r>
            <w:r w:rsidRPr="005C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C3C9E" w:rsidRPr="005C3C9E" w:rsidTr="00E107D8">
        <w:tc>
          <w:tcPr>
            <w:tcW w:w="580" w:type="dxa"/>
            <w:hideMark/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hideMark/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3C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hideMark/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/______________________/</w:t>
            </w:r>
          </w:p>
        </w:tc>
      </w:tr>
      <w:tr w:rsidR="005C3C9E" w:rsidRPr="005C3C9E" w:rsidTr="00E107D8">
        <w:tc>
          <w:tcPr>
            <w:tcW w:w="9782" w:type="dxa"/>
            <w:gridSpan w:val="6"/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3C9E" w:rsidRPr="005C3C9E" w:rsidTr="00E107D8">
        <w:tc>
          <w:tcPr>
            <w:tcW w:w="9782" w:type="dxa"/>
            <w:gridSpan w:val="6"/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3C9E" w:rsidRPr="005C3C9E" w:rsidTr="00E107D8">
        <w:tc>
          <w:tcPr>
            <w:tcW w:w="580" w:type="dxa"/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gridSpan w:val="2"/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hideMark/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3C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Обучающийся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hideMark/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/______________________/</w:t>
            </w:r>
          </w:p>
        </w:tc>
      </w:tr>
      <w:tr w:rsidR="005C3C9E" w:rsidRPr="005C3C9E" w:rsidTr="00E107D8">
        <w:tc>
          <w:tcPr>
            <w:tcW w:w="9782" w:type="dxa"/>
            <w:gridSpan w:val="6"/>
            <w:hideMark/>
          </w:tcPr>
          <w:p w:rsidR="005C3C9E" w:rsidRPr="005C3C9E" w:rsidRDefault="005C3C9E" w:rsidP="005C3C9E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C9E">
              <w:rPr>
                <w:rFonts w:ascii="Times New Roman" w:hAnsi="Times New Roman" w:cs="Times New Roman"/>
                <w:i/>
                <w:sz w:val="18"/>
                <w:szCs w:val="18"/>
              </w:rPr>
              <w:t>Даю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      </w:r>
          </w:p>
        </w:tc>
      </w:tr>
      <w:tr w:rsidR="005C3C9E" w:rsidRPr="005C3C9E" w:rsidTr="00E107D8">
        <w:tc>
          <w:tcPr>
            <w:tcW w:w="580" w:type="dxa"/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gridSpan w:val="2"/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hideMark/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3C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hideMark/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/______________________/</w:t>
            </w:r>
          </w:p>
        </w:tc>
      </w:tr>
      <w:tr w:rsidR="005C3C9E" w:rsidRPr="005C3C9E" w:rsidTr="00E107D8">
        <w:tc>
          <w:tcPr>
            <w:tcW w:w="9782" w:type="dxa"/>
            <w:gridSpan w:val="6"/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3C9E" w:rsidRPr="005C3C9E" w:rsidTr="00E107D8">
        <w:tc>
          <w:tcPr>
            <w:tcW w:w="9782" w:type="dxa"/>
            <w:gridSpan w:val="6"/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3C9E" w:rsidRPr="005C3C9E" w:rsidTr="00E107D8">
        <w:tc>
          <w:tcPr>
            <w:tcW w:w="580" w:type="dxa"/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gridSpan w:val="2"/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hideMark/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3C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Обучающийся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hideMark/>
          </w:tcPr>
          <w:p w:rsidR="005C3C9E" w:rsidRPr="005C3C9E" w:rsidRDefault="005C3C9E" w:rsidP="005C3C9E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/______________________/</w:t>
            </w:r>
          </w:p>
        </w:tc>
      </w:tr>
    </w:tbl>
    <w:p w:rsidR="005C3C9E" w:rsidRPr="005C3C9E" w:rsidRDefault="005C3C9E" w:rsidP="005C3C9E">
      <w:pPr>
        <w:spacing w:after="0" w:line="240" w:lineRule="auto"/>
        <w:rPr>
          <w:rFonts w:ascii="Times New Roman" w:hAnsi="Times New Roman" w:cs="Times New Roman"/>
        </w:rPr>
      </w:pPr>
    </w:p>
    <w:p w:rsidR="005C3C9E" w:rsidRPr="005C3C9E" w:rsidRDefault="005C3C9E" w:rsidP="005C3C9E">
      <w:pPr>
        <w:spacing w:after="0" w:line="240" w:lineRule="auto"/>
        <w:rPr>
          <w:rFonts w:ascii="Times New Roman" w:hAnsi="Times New Roman" w:cs="Times New Roman"/>
        </w:rPr>
      </w:pPr>
    </w:p>
    <w:p w:rsidR="005C3C9E" w:rsidRPr="005C3C9E" w:rsidRDefault="005C3C9E" w:rsidP="005C3C9E">
      <w:pPr>
        <w:spacing w:after="0" w:line="240" w:lineRule="auto"/>
        <w:rPr>
          <w:rFonts w:ascii="Times New Roman" w:hAnsi="Times New Roman" w:cs="Times New Roman"/>
        </w:rPr>
      </w:pPr>
    </w:p>
    <w:p w:rsidR="00402ACE" w:rsidRPr="005C3C9E" w:rsidRDefault="00402ACE" w:rsidP="005C3C9E">
      <w:pPr>
        <w:spacing w:after="0" w:line="240" w:lineRule="auto"/>
        <w:rPr>
          <w:rFonts w:ascii="Times New Roman" w:hAnsi="Times New Roman" w:cs="Times New Roman"/>
        </w:rPr>
      </w:pPr>
    </w:p>
    <w:sectPr w:rsidR="00402ACE" w:rsidRPr="005C3C9E" w:rsidSect="005C3C9E">
      <w:pgSz w:w="11906" w:h="16838"/>
      <w:pgMar w:top="993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97"/>
    <w:rsid w:val="00000AE8"/>
    <w:rsid w:val="0000243C"/>
    <w:rsid w:val="0001105C"/>
    <w:rsid w:val="00011278"/>
    <w:rsid w:val="00013D1D"/>
    <w:rsid w:val="0001516E"/>
    <w:rsid w:val="000162D4"/>
    <w:rsid w:val="000167B1"/>
    <w:rsid w:val="00017276"/>
    <w:rsid w:val="00017D8E"/>
    <w:rsid w:val="00020414"/>
    <w:rsid w:val="0002370D"/>
    <w:rsid w:val="00023965"/>
    <w:rsid w:val="00025CEB"/>
    <w:rsid w:val="000279C9"/>
    <w:rsid w:val="00030352"/>
    <w:rsid w:val="00031820"/>
    <w:rsid w:val="00031D4D"/>
    <w:rsid w:val="00032533"/>
    <w:rsid w:val="00041BC0"/>
    <w:rsid w:val="00045BFC"/>
    <w:rsid w:val="0004679C"/>
    <w:rsid w:val="0005097C"/>
    <w:rsid w:val="000520D7"/>
    <w:rsid w:val="00052A81"/>
    <w:rsid w:val="00054720"/>
    <w:rsid w:val="00055330"/>
    <w:rsid w:val="000565C0"/>
    <w:rsid w:val="00057456"/>
    <w:rsid w:val="00057DF9"/>
    <w:rsid w:val="000608BD"/>
    <w:rsid w:val="0006197C"/>
    <w:rsid w:val="0006714E"/>
    <w:rsid w:val="0006721A"/>
    <w:rsid w:val="00070370"/>
    <w:rsid w:val="0007224B"/>
    <w:rsid w:val="000723E9"/>
    <w:rsid w:val="000725E4"/>
    <w:rsid w:val="00074519"/>
    <w:rsid w:val="00074A9F"/>
    <w:rsid w:val="00075F5C"/>
    <w:rsid w:val="00076B8E"/>
    <w:rsid w:val="00077E7D"/>
    <w:rsid w:val="0008023D"/>
    <w:rsid w:val="00080640"/>
    <w:rsid w:val="00080DB1"/>
    <w:rsid w:val="00081C2F"/>
    <w:rsid w:val="00081F66"/>
    <w:rsid w:val="00082F34"/>
    <w:rsid w:val="00083519"/>
    <w:rsid w:val="00083A7C"/>
    <w:rsid w:val="00083C95"/>
    <w:rsid w:val="0008546E"/>
    <w:rsid w:val="0009325F"/>
    <w:rsid w:val="000943B0"/>
    <w:rsid w:val="00095632"/>
    <w:rsid w:val="00096FE3"/>
    <w:rsid w:val="00097D73"/>
    <w:rsid w:val="000A1910"/>
    <w:rsid w:val="000A3ECC"/>
    <w:rsid w:val="000A7DAC"/>
    <w:rsid w:val="000B00A9"/>
    <w:rsid w:val="000B17C7"/>
    <w:rsid w:val="000B3545"/>
    <w:rsid w:val="000B36C8"/>
    <w:rsid w:val="000B3843"/>
    <w:rsid w:val="000B6DD9"/>
    <w:rsid w:val="000C0E4F"/>
    <w:rsid w:val="000C2AB9"/>
    <w:rsid w:val="000C3094"/>
    <w:rsid w:val="000C3E18"/>
    <w:rsid w:val="000C44D3"/>
    <w:rsid w:val="000C4775"/>
    <w:rsid w:val="000C6AC0"/>
    <w:rsid w:val="000C6B5C"/>
    <w:rsid w:val="000C704C"/>
    <w:rsid w:val="000C7338"/>
    <w:rsid w:val="000D0C4C"/>
    <w:rsid w:val="000D1222"/>
    <w:rsid w:val="000D298E"/>
    <w:rsid w:val="000E0CB5"/>
    <w:rsid w:val="000E31D2"/>
    <w:rsid w:val="000E3887"/>
    <w:rsid w:val="000E38F4"/>
    <w:rsid w:val="000E3CA3"/>
    <w:rsid w:val="000E453B"/>
    <w:rsid w:val="000E47F0"/>
    <w:rsid w:val="000E6761"/>
    <w:rsid w:val="000E70B2"/>
    <w:rsid w:val="000E78AB"/>
    <w:rsid w:val="000F03B4"/>
    <w:rsid w:val="000F286E"/>
    <w:rsid w:val="000F3D36"/>
    <w:rsid w:val="000F3E54"/>
    <w:rsid w:val="000F4090"/>
    <w:rsid w:val="000F4ECD"/>
    <w:rsid w:val="000F5D65"/>
    <w:rsid w:val="000F6C61"/>
    <w:rsid w:val="000F7076"/>
    <w:rsid w:val="000F758F"/>
    <w:rsid w:val="00100E28"/>
    <w:rsid w:val="00103111"/>
    <w:rsid w:val="001051D8"/>
    <w:rsid w:val="001052E2"/>
    <w:rsid w:val="00105D4E"/>
    <w:rsid w:val="00106FD4"/>
    <w:rsid w:val="00107121"/>
    <w:rsid w:val="00107169"/>
    <w:rsid w:val="00112AA4"/>
    <w:rsid w:val="001137BA"/>
    <w:rsid w:val="00117B85"/>
    <w:rsid w:val="00117DC2"/>
    <w:rsid w:val="001222D4"/>
    <w:rsid w:val="001243D4"/>
    <w:rsid w:val="00124AD0"/>
    <w:rsid w:val="00125548"/>
    <w:rsid w:val="00126634"/>
    <w:rsid w:val="00126F09"/>
    <w:rsid w:val="00127A03"/>
    <w:rsid w:val="00127DFA"/>
    <w:rsid w:val="00131136"/>
    <w:rsid w:val="00131658"/>
    <w:rsid w:val="00132020"/>
    <w:rsid w:val="00137DC3"/>
    <w:rsid w:val="00137E5A"/>
    <w:rsid w:val="00140B7F"/>
    <w:rsid w:val="00141487"/>
    <w:rsid w:val="001433A4"/>
    <w:rsid w:val="00143AA4"/>
    <w:rsid w:val="0014596C"/>
    <w:rsid w:val="00146434"/>
    <w:rsid w:val="00146559"/>
    <w:rsid w:val="00146CD3"/>
    <w:rsid w:val="001533ED"/>
    <w:rsid w:val="00155FAB"/>
    <w:rsid w:val="00156F91"/>
    <w:rsid w:val="00157A3E"/>
    <w:rsid w:val="001628B4"/>
    <w:rsid w:val="00162AD4"/>
    <w:rsid w:val="00162CCA"/>
    <w:rsid w:val="00163B2D"/>
    <w:rsid w:val="001641BC"/>
    <w:rsid w:val="00165709"/>
    <w:rsid w:val="001663C8"/>
    <w:rsid w:val="00166AC8"/>
    <w:rsid w:val="00170551"/>
    <w:rsid w:val="0017071F"/>
    <w:rsid w:val="001714C8"/>
    <w:rsid w:val="00172038"/>
    <w:rsid w:val="001761B9"/>
    <w:rsid w:val="001778E9"/>
    <w:rsid w:val="0018010B"/>
    <w:rsid w:val="00180DE7"/>
    <w:rsid w:val="001810B0"/>
    <w:rsid w:val="0018131E"/>
    <w:rsid w:val="001816B6"/>
    <w:rsid w:val="00182046"/>
    <w:rsid w:val="001825F0"/>
    <w:rsid w:val="001836A4"/>
    <w:rsid w:val="001851A7"/>
    <w:rsid w:val="00185813"/>
    <w:rsid w:val="00187598"/>
    <w:rsid w:val="00187A55"/>
    <w:rsid w:val="00187F91"/>
    <w:rsid w:val="00192AED"/>
    <w:rsid w:val="00192B72"/>
    <w:rsid w:val="00193D74"/>
    <w:rsid w:val="001951E6"/>
    <w:rsid w:val="00195A80"/>
    <w:rsid w:val="00195EC1"/>
    <w:rsid w:val="001A00FF"/>
    <w:rsid w:val="001A01B0"/>
    <w:rsid w:val="001A093B"/>
    <w:rsid w:val="001A1982"/>
    <w:rsid w:val="001A2CFD"/>
    <w:rsid w:val="001A34D3"/>
    <w:rsid w:val="001A3E8C"/>
    <w:rsid w:val="001A62DA"/>
    <w:rsid w:val="001A6F55"/>
    <w:rsid w:val="001B14DA"/>
    <w:rsid w:val="001B3D41"/>
    <w:rsid w:val="001B46D3"/>
    <w:rsid w:val="001B76C2"/>
    <w:rsid w:val="001B7FF1"/>
    <w:rsid w:val="001C14FB"/>
    <w:rsid w:val="001C1EF6"/>
    <w:rsid w:val="001C3A2D"/>
    <w:rsid w:val="001C5580"/>
    <w:rsid w:val="001C6300"/>
    <w:rsid w:val="001C6F3C"/>
    <w:rsid w:val="001C7135"/>
    <w:rsid w:val="001D0C7D"/>
    <w:rsid w:val="001D1D41"/>
    <w:rsid w:val="001D7617"/>
    <w:rsid w:val="001E105F"/>
    <w:rsid w:val="001E21B0"/>
    <w:rsid w:val="001E5898"/>
    <w:rsid w:val="001E62F2"/>
    <w:rsid w:val="001E70D0"/>
    <w:rsid w:val="001F313E"/>
    <w:rsid w:val="001F4F77"/>
    <w:rsid w:val="001F6567"/>
    <w:rsid w:val="002015CC"/>
    <w:rsid w:val="0020208F"/>
    <w:rsid w:val="002023C5"/>
    <w:rsid w:val="0021039F"/>
    <w:rsid w:val="00211670"/>
    <w:rsid w:val="00211B61"/>
    <w:rsid w:val="002120EE"/>
    <w:rsid w:val="00212FD9"/>
    <w:rsid w:val="00213319"/>
    <w:rsid w:val="0021444B"/>
    <w:rsid w:val="00214C79"/>
    <w:rsid w:val="00216833"/>
    <w:rsid w:val="0021730A"/>
    <w:rsid w:val="0021750A"/>
    <w:rsid w:val="00220522"/>
    <w:rsid w:val="00220886"/>
    <w:rsid w:val="0022171F"/>
    <w:rsid w:val="0022300A"/>
    <w:rsid w:val="00223525"/>
    <w:rsid w:val="002244F9"/>
    <w:rsid w:val="00226FE0"/>
    <w:rsid w:val="0023076A"/>
    <w:rsid w:val="00230BF4"/>
    <w:rsid w:val="002336E3"/>
    <w:rsid w:val="00233B1A"/>
    <w:rsid w:val="00234429"/>
    <w:rsid w:val="00237741"/>
    <w:rsid w:val="00242522"/>
    <w:rsid w:val="00243CA5"/>
    <w:rsid w:val="0024446F"/>
    <w:rsid w:val="00245832"/>
    <w:rsid w:val="002470AB"/>
    <w:rsid w:val="00252754"/>
    <w:rsid w:val="0026076F"/>
    <w:rsid w:val="002633AB"/>
    <w:rsid w:val="0026351D"/>
    <w:rsid w:val="00263637"/>
    <w:rsid w:val="002638AB"/>
    <w:rsid w:val="00263C9F"/>
    <w:rsid w:val="00263E47"/>
    <w:rsid w:val="00263E9F"/>
    <w:rsid w:val="00265773"/>
    <w:rsid w:val="00265849"/>
    <w:rsid w:val="00266251"/>
    <w:rsid w:val="002669EF"/>
    <w:rsid w:val="00270D96"/>
    <w:rsid w:val="002714C7"/>
    <w:rsid w:val="00272AA6"/>
    <w:rsid w:val="00272FAF"/>
    <w:rsid w:val="00274C2F"/>
    <w:rsid w:val="00275521"/>
    <w:rsid w:val="00275AFE"/>
    <w:rsid w:val="00276555"/>
    <w:rsid w:val="00276AE1"/>
    <w:rsid w:val="0027750A"/>
    <w:rsid w:val="0028140B"/>
    <w:rsid w:val="00282D94"/>
    <w:rsid w:val="00284212"/>
    <w:rsid w:val="00284D70"/>
    <w:rsid w:val="00286306"/>
    <w:rsid w:val="00286BF6"/>
    <w:rsid w:val="002875A0"/>
    <w:rsid w:val="00290C79"/>
    <w:rsid w:val="00293008"/>
    <w:rsid w:val="0029385A"/>
    <w:rsid w:val="002939D5"/>
    <w:rsid w:val="00294CE2"/>
    <w:rsid w:val="002957ED"/>
    <w:rsid w:val="00296913"/>
    <w:rsid w:val="00297A09"/>
    <w:rsid w:val="002A1A14"/>
    <w:rsid w:val="002A56B3"/>
    <w:rsid w:val="002B4559"/>
    <w:rsid w:val="002B591D"/>
    <w:rsid w:val="002B6022"/>
    <w:rsid w:val="002B75BC"/>
    <w:rsid w:val="002C1576"/>
    <w:rsid w:val="002C2371"/>
    <w:rsid w:val="002C40B8"/>
    <w:rsid w:val="002C543B"/>
    <w:rsid w:val="002C602F"/>
    <w:rsid w:val="002C6711"/>
    <w:rsid w:val="002C74B6"/>
    <w:rsid w:val="002C7521"/>
    <w:rsid w:val="002C7818"/>
    <w:rsid w:val="002D65D1"/>
    <w:rsid w:val="002D70CC"/>
    <w:rsid w:val="002E10E9"/>
    <w:rsid w:val="002E1FC7"/>
    <w:rsid w:val="002E22E7"/>
    <w:rsid w:val="002E2DA1"/>
    <w:rsid w:val="002E2F24"/>
    <w:rsid w:val="002E4754"/>
    <w:rsid w:val="002E48AD"/>
    <w:rsid w:val="002E6D61"/>
    <w:rsid w:val="002F0D30"/>
    <w:rsid w:val="002F0E90"/>
    <w:rsid w:val="002F11FB"/>
    <w:rsid w:val="002F5CA0"/>
    <w:rsid w:val="002F65E5"/>
    <w:rsid w:val="002F6768"/>
    <w:rsid w:val="002F7A80"/>
    <w:rsid w:val="0030035E"/>
    <w:rsid w:val="00302CAA"/>
    <w:rsid w:val="0030323B"/>
    <w:rsid w:val="0030336B"/>
    <w:rsid w:val="00303A82"/>
    <w:rsid w:val="0030456B"/>
    <w:rsid w:val="00304CBC"/>
    <w:rsid w:val="00305A30"/>
    <w:rsid w:val="00307320"/>
    <w:rsid w:val="0031024D"/>
    <w:rsid w:val="0031182B"/>
    <w:rsid w:val="0031332A"/>
    <w:rsid w:val="00313FD5"/>
    <w:rsid w:val="00316205"/>
    <w:rsid w:val="00321AB8"/>
    <w:rsid w:val="00323016"/>
    <w:rsid w:val="003236A1"/>
    <w:rsid w:val="00323A6F"/>
    <w:rsid w:val="00324B51"/>
    <w:rsid w:val="00324E05"/>
    <w:rsid w:val="003263AF"/>
    <w:rsid w:val="003263F1"/>
    <w:rsid w:val="00326D56"/>
    <w:rsid w:val="00330843"/>
    <w:rsid w:val="00330C0A"/>
    <w:rsid w:val="00331A99"/>
    <w:rsid w:val="003321EF"/>
    <w:rsid w:val="0033607B"/>
    <w:rsid w:val="00336D80"/>
    <w:rsid w:val="003370C8"/>
    <w:rsid w:val="003426DF"/>
    <w:rsid w:val="0034346B"/>
    <w:rsid w:val="00343B48"/>
    <w:rsid w:val="00343D8A"/>
    <w:rsid w:val="003458CD"/>
    <w:rsid w:val="0034643D"/>
    <w:rsid w:val="0034795B"/>
    <w:rsid w:val="0034797A"/>
    <w:rsid w:val="00350379"/>
    <w:rsid w:val="00353A1D"/>
    <w:rsid w:val="00355161"/>
    <w:rsid w:val="00355932"/>
    <w:rsid w:val="003569F8"/>
    <w:rsid w:val="00356F1B"/>
    <w:rsid w:val="003602CD"/>
    <w:rsid w:val="003613D1"/>
    <w:rsid w:val="003614AD"/>
    <w:rsid w:val="00362BDA"/>
    <w:rsid w:val="00362D1F"/>
    <w:rsid w:val="00363371"/>
    <w:rsid w:val="00363573"/>
    <w:rsid w:val="00365A29"/>
    <w:rsid w:val="00365C8D"/>
    <w:rsid w:val="0036753D"/>
    <w:rsid w:val="00371B64"/>
    <w:rsid w:val="00371BFE"/>
    <w:rsid w:val="0037291C"/>
    <w:rsid w:val="00373D18"/>
    <w:rsid w:val="00374CF1"/>
    <w:rsid w:val="003811DE"/>
    <w:rsid w:val="00381899"/>
    <w:rsid w:val="003823ED"/>
    <w:rsid w:val="00382B99"/>
    <w:rsid w:val="00382C30"/>
    <w:rsid w:val="0038380D"/>
    <w:rsid w:val="00386EDE"/>
    <w:rsid w:val="00387698"/>
    <w:rsid w:val="00387B28"/>
    <w:rsid w:val="00393B22"/>
    <w:rsid w:val="003946A5"/>
    <w:rsid w:val="00394F17"/>
    <w:rsid w:val="003964CC"/>
    <w:rsid w:val="00397F40"/>
    <w:rsid w:val="00397F70"/>
    <w:rsid w:val="003A01F8"/>
    <w:rsid w:val="003A05D3"/>
    <w:rsid w:val="003A20CE"/>
    <w:rsid w:val="003A25E7"/>
    <w:rsid w:val="003B0F78"/>
    <w:rsid w:val="003B2CF4"/>
    <w:rsid w:val="003B4D35"/>
    <w:rsid w:val="003B5013"/>
    <w:rsid w:val="003B69FA"/>
    <w:rsid w:val="003B6C47"/>
    <w:rsid w:val="003C03C1"/>
    <w:rsid w:val="003C5FCB"/>
    <w:rsid w:val="003C6887"/>
    <w:rsid w:val="003C77BD"/>
    <w:rsid w:val="003D2813"/>
    <w:rsid w:val="003D41DF"/>
    <w:rsid w:val="003D55A8"/>
    <w:rsid w:val="003D68C0"/>
    <w:rsid w:val="003D715B"/>
    <w:rsid w:val="003D717C"/>
    <w:rsid w:val="003D791C"/>
    <w:rsid w:val="003D7D9A"/>
    <w:rsid w:val="003E0A9B"/>
    <w:rsid w:val="003E1235"/>
    <w:rsid w:val="003E126C"/>
    <w:rsid w:val="003E3E3F"/>
    <w:rsid w:val="003E3F41"/>
    <w:rsid w:val="003E78F0"/>
    <w:rsid w:val="003F353C"/>
    <w:rsid w:val="003F37D3"/>
    <w:rsid w:val="003F4055"/>
    <w:rsid w:val="003F46EC"/>
    <w:rsid w:val="003F7DE3"/>
    <w:rsid w:val="00400175"/>
    <w:rsid w:val="00400A7D"/>
    <w:rsid w:val="004014CE"/>
    <w:rsid w:val="0040294B"/>
    <w:rsid w:val="00402ACE"/>
    <w:rsid w:val="004032B2"/>
    <w:rsid w:val="0040517C"/>
    <w:rsid w:val="00407B8A"/>
    <w:rsid w:val="00410E01"/>
    <w:rsid w:val="00411878"/>
    <w:rsid w:val="004122BD"/>
    <w:rsid w:val="00416BB4"/>
    <w:rsid w:val="0041726B"/>
    <w:rsid w:val="00421786"/>
    <w:rsid w:val="004221A4"/>
    <w:rsid w:val="0042485A"/>
    <w:rsid w:val="00424F5C"/>
    <w:rsid w:val="00425DDD"/>
    <w:rsid w:val="00430EC1"/>
    <w:rsid w:val="00431ACE"/>
    <w:rsid w:val="00431CA1"/>
    <w:rsid w:val="00432079"/>
    <w:rsid w:val="00432DCB"/>
    <w:rsid w:val="00434405"/>
    <w:rsid w:val="00434969"/>
    <w:rsid w:val="00435B01"/>
    <w:rsid w:val="0043656D"/>
    <w:rsid w:val="00436A1B"/>
    <w:rsid w:val="00442B71"/>
    <w:rsid w:val="00442CE9"/>
    <w:rsid w:val="00444786"/>
    <w:rsid w:val="004448D8"/>
    <w:rsid w:val="00444D54"/>
    <w:rsid w:val="0044713B"/>
    <w:rsid w:val="00447842"/>
    <w:rsid w:val="00450F0E"/>
    <w:rsid w:val="00452C1B"/>
    <w:rsid w:val="00453E90"/>
    <w:rsid w:val="00454493"/>
    <w:rsid w:val="00456470"/>
    <w:rsid w:val="00456F08"/>
    <w:rsid w:val="00456F3D"/>
    <w:rsid w:val="00461A62"/>
    <w:rsid w:val="00465C48"/>
    <w:rsid w:val="00466595"/>
    <w:rsid w:val="00467CA7"/>
    <w:rsid w:val="00470DDA"/>
    <w:rsid w:val="00475962"/>
    <w:rsid w:val="00482DEE"/>
    <w:rsid w:val="00486580"/>
    <w:rsid w:val="00494D03"/>
    <w:rsid w:val="0049565E"/>
    <w:rsid w:val="00496A56"/>
    <w:rsid w:val="00497A8F"/>
    <w:rsid w:val="00497EB8"/>
    <w:rsid w:val="004A036B"/>
    <w:rsid w:val="004A15DA"/>
    <w:rsid w:val="004A2CAA"/>
    <w:rsid w:val="004A453E"/>
    <w:rsid w:val="004A474D"/>
    <w:rsid w:val="004A4FEE"/>
    <w:rsid w:val="004A6A72"/>
    <w:rsid w:val="004B248D"/>
    <w:rsid w:val="004B2654"/>
    <w:rsid w:val="004B2A18"/>
    <w:rsid w:val="004B38C3"/>
    <w:rsid w:val="004B3C5C"/>
    <w:rsid w:val="004B4C3D"/>
    <w:rsid w:val="004B52F3"/>
    <w:rsid w:val="004B5BFC"/>
    <w:rsid w:val="004B640F"/>
    <w:rsid w:val="004B68C8"/>
    <w:rsid w:val="004B7BF7"/>
    <w:rsid w:val="004C0720"/>
    <w:rsid w:val="004C272B"/>
    <w:rsid w:val="004C3096"/>
    <w:rsid w:val="004C3889"/>
    <w:rsid w:val="004C3963"/>
    <w:rsid w:val="004C398E"/>
    <w:rsid w:val="004C4F11"/>
    <w:rsid w:val="004C6021"/>
    <w:rsid w:val="004C618B"/>
    <w:rsid w:val="004C6600"/>
    <w:rsid w:val="004C6F74"/>
    <w:rsid w:val="004C77A6"/>
    <w:rsid w:val="004D2642"/>
    <w:rsid w:val="004D3CB0"/>
    <w:rsid w:val="004D442E"/>
    <w:rsid w:val="004D5A84"/>
    <w:rsid w:val="004D5C17"/>
    <w:rsid w:val="004D6038"/>
    <w:rsid w:val="004D6E52"/>
    <w:rsid w:val="004D752A"/>
    <w:rsid w:val="004E2105"/>
    <w:rsid w:val="004E3884"/>
    <w:rsid w:val="004E3D74"/>
    <w:rsid w:val="004E5057"/>
    <w:rsid w:val="004E50AD"/>
    <w:rsid w:val="004E66E7"/>
    <w:rsid w:val="004E67D6"/>
    <w:rsid w:val="004E6A55"/>
    <w:rsid w:val="004E7547"/>
    <w:rsid w:val="004E7CD1"/>
    <w:rsid w:val="004F0079"/>
    <w:rsid w:val="004F00EC"/>
    <w:rsid w:val="004F070A"/>
    <w:rsid w:val="004F0D21"/>
    <w:rsid w:val="004F13BC"/>
    <w:rsid w:val="004F27E6"/>
    <w:rsid w:val="004F2F08"/>
    <w:rsid w:val="004F64A2"/>
    <w:rsid w:val="004F6AB6"/>
    <w:rsid w:val="0050370E"/>
    <w:rsid w:val="005039FA"/>
    <w:rsid w:val="00510DB1"/>
    <w:rsid w:val="00512035"/>
    <w:rsid w:val="005122A2"/>
    <w:rsid w:val="00514785"/>
    <w:rsid w:val="00515357"/>
    <w:rsid w:val="00515822"/>
    <w:rsid w:val="0051614B"/>
    <w:rsid w:val="00516961"/>
    <w:rsid w:val="00517EB9"/>
    <w:rsid w:val="005211AE"/>
    <w:rsid w:val="00521C28"/>
    <w:rsid w:val="0053024A"/>
    <w:rsid w:val="0053181A"/>
    <w:rsid w:val="00531989"/>
    <w:rsid w:val="00532A84"/>
    <w:rsid w:val="00533B84"/>
    <w:rsid w:val="00535129"/>
    <w:rsid w:val="005353B2"/>
    <w:rsid w:val="00535B07"/>
    <w:rsid w:val="00535EE0"/>
    <w:rsid w:val="005374CF"/>
    <w:rsid w:val="00537543"/>
    <w:rsid w:val="005419A9"/>
    <w:rsid w:val="00541EAB"/>
    <w:rsid w:val="00544E88"/>
    <w:rsid w:val="00546DCD"/>
    <w:rsid w:val="00546F86"/>
    <w:rsid w:val="005506F5"/>
    <w:rsid w:val="00551212"/>
    <w:rsid w:val="00551990"/>
    <w:rsid w:val="00553109"/>
    <w:rsid w:val="0055365D"/>
    <w:rsid w:val="00553ECA"/>
    <w:rsid w:val="00555183"/>
    <w:rsid w:val="00557B34"/>
    <w:rsid w:val="00562272"/>
    <w:rsid w:val="0056232B"/>
    <w:rsid w:val="005625D6"/>
    <w:rsid w:val="00565054"/>
    <w:rsid w:val="00565AFD"/>
    <w:rsid w:val="0056789F"/>
    <w:rsid w:val="00572BE7"/>
    <w:rsid w:val="00572FA2"/>
    <w:rsid w:val="00573153"/>
    <w:rsid w:val="00573AF0"/>
    <w:rsid w:val="00575B9B"/>
    <w:rsid w:val="00575F10"/>
    <w:rsid w:val="0057628D"/>
    <w:rsid w:val="005803E4"/>
    <w:rsid w:val="0058040D"/>
    <w:rsid w:val="00581D0A"/>
    <w:rsid w:val="00582B23"/>
    <w:rsid w:val="00584772"/>
    <w:rsid w:val="0058484F"/>
    <w:rsid w:val="00584EB2"/>
    <w:rsid w:val="00586A71"/>
    <w:rsid w:val="005914C3"/>
    <w:rsid w:val="00591D5F"/>
    <w:rsid w:val="005925B4"/>
    <w:rsid w:val="00596AC5"/>
    <w:rsid w:val="00597DD6"/>
    <w:rsid w:val="005A070B"/>
    <w:rsid w:val="005A25B8"/>
    <w:rsid w:val="005A40AC"/>
    <w:rsid w:val="005A42B3"/>
    <w:rsid w:val="005A43A2"/>
    <w:rsid w:val="005A4A63"/>
    <w:rsid w:val="005A7D9E"/>
    <w:rsid w:val="005B1004"/>
    <w:rsid w:val="005B1231"/>
    <w:rsid w:val="005B6126"/>
    <w:rsid w:val="005B7AE7"/>
    <w:rsid w:val="005C0124"/>
    <w:rsid w:val="005C0B72"/>
    <w:rsid w:val="005C2221"/>
    <w:rsid w:val="005C2368"/>
    <w:rsid w:val="005C3036"/>
    <w:rsid w:val="005C3C9E"/>
    <w:rsid w:val="005C3E8F"/>
    <w:rsid w:val="005C5368"/>
    <w:rsid w:val="005D03B5"/>
    <w:rsid w:val="005D1BF5"/>
    <w:rsid w:val="005D2C04"/>
    <w:rsid w:val="005D3342"/>
    <w:rsid w:val="005D4F59"/>
    <w:rsid w:val="005D5656"/>
    <w:rsid w:val="005D69A0"/>
    <w:rsid w:val="005D76EE"/>
    <w:rsid w:val="005E0E38"/>
    <w:rsid w:val="005E23D8"/>
    <w:rsid w:val="005E49EE"/>
    <w:rsid w:val="005E710B"/>
    <w:rsid w:val="005F223B"/>
    <w:rsid w:val="005F23DF"/>
    <w:rsid w:val="005F2BEF"/>
    <w:rsid w:val="005F3E2F"/>
    <w:rsid w:val="005F4188"/>
    <w:rsid w:val="005F73E9"/>
    <w:rsid w:val="006009DC"/>
    <w:rsid w:val="006011AE"/>
    <w:rsid w:val="00602FD4"/>
    <w:rsid w:val="0060621E"/>
    <w:rsid w:val="006071AA"/>
    <w:rsid w:val="00607998"/>
    <w:rsid w:val="00610213"/>
    <w:rsid w:val="006155E6"/>
    <w:rsid w:val="006204D1"/>
    <w:rsid w:val="00620FCC"/>
    <w:rsid w:val="0062349C"/>
    <w:rsid w:val="00630184"/>
    <w:rsid w:val="006301A7"/>
    <w:rsid w:val="00630D93"/>
    <w:rsid w:val="00630F86"/>
    <w:rsid w:val="00631EA7"/>
    <w:rsid w:val="00632605"/>
    <w:rsid w:val="0063287B"/>
    <w:rsid w:val="00632AB1"/>
    <w:rsid w:val="00633C14"/>
    <w:rsid w:val="00634565"/>
    <w:rsid w:val="006376C3"/>
    <w:rsid w:val="006379D8"/>
    <w:rsid w:val="00637D9A"/>
    <w:rsid w:val="00640032"/>
    <w:rsid w:val="0064033C"/>
    <w:rsid w:val="00640639"/>
    <w:rsid w:val="00642072"/>
    <w:rsid w:val="006458A5"/>
    <w:rsid w:val="0064626A"/>
    <w:rsid w:val="00651031"/>
    <w:rsid w:val="00652B56"/>
    <w:rsid w:val="00654C3E"/>
    <w:rsid w:val="00656E96"/>
    <w:rsid w:val="00657730"/>
    <w:rsid w:val="00660FE2"/>
    <w:rsid w:val="00664E0D"/>
    <w:rsid w:val="0066599E"/>
    <w:rsid w:val="0067009A"/>
    <w:rsid w:val="00670F56"/>
    <w:rsid w:val="006727F2"/>
    <w:rsid w:val="00672E6E"/>
    <w:rsid w:val="0067340C"/>
    <w:rsid w:val="00676F76"/>
    <w:rsid w:val="00677C9D"/>
    <w:rsid w:val="006811BC"/>
    <w:rsid w:val="006831DD"/>
    <w:rsid w:val="00686F90"/>
    <w:rsid w:val="00687162"/>
    <w:rsid w:val="00687580"/>
    <w:rsid w:val="00687D5D"/>
    <w:rsid w:val="00687F22"/>
    <w:rsid w:val="00690128"/>
    <w:rsid w:val="00692912"/>
    <w:rsid w:val="0069355A"/>
    <w:rsid w:val="0069571F"/>
    <w:rsid w:val="00695BE7"/>
    <w:rsid w:val="0069621C"/>
    <w:rsid w:val="0069683D"/>
    <w:rsid w:val="0069695F"/>
    <w:rsid w:val="006A0858"/>
    <w:rsid w:val="006A1F1B"/>
    <w:rsid w:val="006A525F"/>
    <w:rsid w:val="006A6638"/>
    <w:rsid w:val="006B06A1"/>
    <w:rsid w:val="006B1465"/>
    <w:rsid w:val="006B1E38"/>
    <w:rsid w:val="006B1ED6"/>
    <w:rsid w:val="006B313B"/>
    <w:rsid w:val="006B6AEA"/>
    <w:rsid w:val="006C1556"/>
    <w:rsid w:val="006C3825"/>
    <w:rsid w:val="006C5C2B"/>
    <w:rsid w:val="006C68E4"/>
    <w:rsid w:val="006D058A"/>
    <w:rsid w:val="006D0B0C"/>
    <w:rsid w:val="006D0F85"/>
    <w:rsid w:val="006D11A0"/>
    <w:rsid w:val="006D4BBA"/>
    <w:rsid w:val="006D4FA0"/>
    <w:rsid w:val="006E0A9A"/>
    <w:rsid w:val="006E2182"/>
    <w:rsid w:val="006E45A2"/>
    <w:rsid w:val="006E4BC0"/>
    <w:rsid w:val="006E4D3A"/>
    <w:rsid w:val="006E4F2E"/>
    <w:rsid w:val="006E7D53"/>
    <w:rsid w:val="006F0639"/>
    <w:rsid w:val="006F1429"/>
    <w:rsid w:val="006F4B12"/>
    <w:rsid w:val="007011EE"/>
    <w:rsid w:val="00701BBD"/>
    <w:rsid w:val="0070208E"/>
    <w:rsid w:val="007030FF"/>
    <w:rsid w:val="00703261"/>
    <w:rsid w:val="007061BE"/>
    <w:rsid w:val="00706CD2"/>
    <w:rsid w:val="00707CA1"/>
    <w:rsid w:val="00710172"/>
    <w:rsid w:val="00710216"/>
    <w:rsid w:val="00712913"/>
    <w:rsid w:val="00713D0A"/>
    <w:rsid w:val="00715BE9"/>
    <w:rsid w:val="007165B5"/>
    <w:rsid w:val="00717C9C"/>
    <w:rsid w:val="00721439"/>
    <w:rsid w:val="00723240"/>
    <w:rsid w:val="00723D16"/>
    <w:rsid w:val="007242D7"/>
    <w:rsid w:val="007265DE"/>
    <w:rsid w:val="00726801"/>
    <w:rsid w:val="0072786A"/>
    <w:rsid w:val="00727E03"/>
    <w:rsid w:val="00731FEA"/>
    <w:rsid w:val="0073306D"/>
    <w:rsid w:val="00733215"/>
    <w:rsid w:val="00733339"/>
    <w:rsid w:val="00734F95"/>
    <w:rsid w:val="0073601A"/>
    <w:rsid w:val="0074142B"/>
    <w:rsid w:val="00741DAC"/>
    <w:rsid w:val="007439D0"/>
    <w:rsid w:val="00745803"/>
    <w:rsid w:val="00746B69"/>
    <w:rsid w:val="00747262"/>
    <w:rsid w:val="00747D98"/>
    <w:rsid w:val="00751F1A"/>
    <w:rsid w:val="00752941"/>
    <w:rsid w:val="00753A49"/>
    <w:rsid w:val="007549DB"/>
    <w:rsid w:val="00755068"/>
    <w:rsid w:val="007556F4"/>
    <w:rsid w:val="007605A8"/>
    <w:rsid w:val="0076118F"/>
    <w:rsid w:val="00761A62"/>
    <w:rsid w:val="00762C6E"/>
    <w:rsid w:val="00762D7D"/>
    <w:rsid w:val="007632EE"/>
    <w:rsid w:val="00763EF5"/>
    <w:rsid w:val="00763F0D"/>
    <w:rsid w:val="00764437"/>
    <w:rsid w:val="007656FC"/>
    <w:rsid w:val="00766318"/>
    <w:rsid w:val="007663BF"/>
    <w:rsid w:val="00767F75"/>
    <w:rsid w:val="007704BF"/>
    <w:rsid w:val="00772383"/>
    <w:rsid w:val="0077241D"/>
    <w:rsid w:val="00772EC3"/>
    <w:rsid w:val="007744AB"/>
    <w:rsid w:val="00775B74"/>
    <w:rsid w:val="00776925"/>
    <w:rsid w:val="0078116F"/>
    <w:rsid w:val="00782E70"/>
    <w:rsid w:val="007831AD"/>
    <w:rsid w:val="00783C29"/>
    <w:rsid w:val="007847E9"/>
    <w:rsid w:val="007848AE"/>
    <w:rsid w:val="00785510"/>
    <w:rsid w:val="007862E4"/>
    <w:rsid w:val="00786608"/>
    <w:rsid w:val="0079412F"/>
    <w:rsid w:val="00796A93"/>
    <w:rsid w:val="007A0CC4"/>
    <w:rsid w:val="007A3342"/>
    <w:rsid w:val="007B1E95"/>
    <w:rsid w:val="007B2AA9"/>
    <w:rsid w:val="007B344F"/>
    <w:rsid w:val="007B49AF"/>
    <w:rsid w:val="007C06C8"/>
    <w:rsid w:val="007C1F7C"/>
    <w:rsid w:val="007C29EE"/>
    <w:rsid w:val="007C3DF1"/>
    <w:rsid w:val="007C45E4"/>
    <w:rsid w:val="007C56C1"/>
    <w:rsid w:val="007C640B"/>
    <w:rsid w:val="007C7317"/>
    <w:rsid w:val="007D1A63"/>
    <w:rsid w:val="007D1C54"/>
    <w:rsid w:val="007D3333"/>
    <w:rsid w:val="007D3489"/>
    <w:rsid w:val="007D47BB"/>
    <w:rsid w:val="007D4AD9"/>
    <w:rsid w:val="007D4DBA"/>
    <w:rsid w:val="007D5594"/>
    <w:rsid w:val="007E1244"/>
    <w:rsid w:val="007E2D7C"/>
    <w:rsid w:val="007E37EB"/>
    <w:rsid w:val="007E7397"/>
    <w:rsid w:val="007F0BA0"/>
    <w:rsid w:val="007F161A"/>
    <w:rsid w:val="007F184F"/>
    <w:rsid w:val="007F1988"/>
    <w:rsid w:val="007F2B01"/>
    <w:rsid w:val="007F4C7E"/>
    <w:rsid w:val="007F610D"/>
    <w:rsid w:val="007F70A1"/>
    <w:rsid w:val="00800C5F"/>
    <w:rsid w:val="00801817"/>
    <w:rsid w:val="00802484"/>
    <w:rsid w:val="00804A15"/>
    <w:rsid w:val="00810588"/>
    <w:rsid w:val="00811D9B"/>
    <w:rsid w:val="0081415B"/>
    <w:rsid w:val="008157AE"/>
    <w:rsid w:val="00817072"/>
    <w:rsid w:val="00821958"/>
    <w:rsid w:val="00821D48"/>
    <w:rsid w:val="00823053"/>
    <w:rsid w:val="00824C6C"/>
    <w:rsid w:val="00825C5A"/>
    <w:rsid w:val="00826839"/>
    <w:rsid w:val="00830BD5"/>
    <w:rsid w:val="00831179"/>
    <w:rsid w:val="00831CB6"/>
    <w:rsid w:val="0083446C"/>
    <w:rsid w:val="00834EF9"/>
    <w:rsid w:val="00845F03"/>
    <w:rsid w:val="00847BE0"/>
    <w:rsid w:val="00847C82"/>
    <w:rsid w:val="00853FAC"/>
    <w:rsid w:val="0085529E"/>
    <w:rsid w:val="00855FCC"/>
    <w:rsid w:val="00857685"/>
    <w:rsid w:val="00857DA7"/>
    <w:rsid w:val="00860DCA"/>
    <w:rsid w:val="00862163"/>
    <w:rsid w:val="00863182"/>
    <w:rsid w:val="008631B6"/>
    <w:rsid w:val="00863BFB"/>
    <w:rsid w:val="00865BAF"/>
    <w:rsid w:val="00867F46"/>
    <w:rsid w:val="00872C15"/>
    <w:rsid w:val="0087342B"/>
    <w:rsid w:val="00880EA1"/>
    <w:rsid w:val="008816A1"/>
    <w:rsid w:val="00883089"/>
    <w:rsid w:val="00885FD3"/>
    <w:rsid w:val="00886AC6"/>
    <w:rsid w:val="0088738A"/>
    <w:rsid w:val="008902EC"/>
    <w:rsid w:val="00890757"/>
    <w:rsid w:val="008916C0"/>
    <w:rsid w:val="00891FB1"/>
    <w:rsid w:val="008929D5"/>
    <w:rsid w:val="00892C75"/>
    <w:rsid w:val="00894325"/>
    <w:rsid w:val="00896A5B"/>
    <w:rsid w:val="00897DFC"/>
    <w:rsid w:val="008A1203"/>
    <w:rsid w:val="008A150B"/>
    <w:rsid w:val="008A23A8"/>
    <w:rsid w:val="008A4126"/>
    <w:rsid w:val="008A5047"/>
    <w:rsid w:val="008A54BC"/>
    <w:rsid w:val="008A73DE"/>
    <w:rsid w:val="008B1795"/>
    <w:rsid w:val="008B17D6"/>
    <w:rsid w:val="008B386B"/>
    <w:rsid w:val="008B4B68"/>
    <w:rsid w:val="008B54FD"/>
    <w:rsid w:val="008B73D0"/>
    <w:rsid w:val="008C185E"/>
    <w:rsid w:val="008C363F"/>
    <w:rsid w:val="008C49D1"/>
    <w:rsid w:val="008C5608"/>
    <w:rsid w:val="008C64B7"/>
    <w:rsid w:val="008C6A70"/>
    <w:rsid w:val="008C7413"/>
    <w:rsid w:val="008D1275"/>
    <w:rsid w:val="008D1923"/>
    <w:rsid w:val="008D1E24"/>
    <w:rsid w:val="008D39CF"/>
    <w:rsid w:val="008D52A1"/>
    <w:rsid w:val="008D7C68"/>
    <w:rsid w:val="008E2DD8"/>
    <w:rsid w:val="008E4D6F"/>
    <w:rsid w:val="008E5A4A"/>
    <w:rsid w:val="008E623B"/>
    <w:rsid w:val="008E7009"/>
    <w:rsid w:val="008E721A"/>
    <w:rsid w:val="008F016C"/>
    <w:rsid w:val="008F61E2"/>
    <w:rsid w:val="0090066E"/>
    <w:rsid w:val="009031EB"/>
    <w:rsid w:val="00907BF9"/>
    <w:rsid w:val="00913710"/>
    <w:rsid w:val="0091374B"/>
    <w:rsid w:val="00914181"/>
    <w:rsid w:val="00914C0C"/>
    <w:rsid w:val="009219D6"/>
    <w:rsid w:val="0092210C"/>
    <w:rsid w:val="0092430B"/>
    <w:rsid w:val="00925099"/>
    <w:rsid w:val="00927216"/>
    <w:rsid w:val="00931929"/>
    <w:rsid w:val="00933AE4"/>
    <w:rsid w:val="00933C4B"/>
    <w:rsid w:val="00934E0B"/>
    <w:rsid w:val="009369C8"/>
    <w:rsid w:val="00937D0E"/>
    <w:rsid w:val="00941262"/>
    <w:rsid w:val="0094141A"/>
    <w:rsid w:val="009425C7"/>
    <w:rsid w:val="00942E5B"/>
    <w:rsid w:val="00943DEC"/>
    <w:rsid w:val="009444A9"/>
    <w:rsid w:val="00947381"/>
    <w:rsid w:val="00950979"/>
    <w:rsid w:val="00950D6B"/>
    <w:rsid w:val="0095117D"/>
    <w:rsid w:val="00951393"/>
    <w:rsid w:val="00951678"/>
    <w:rsid w:val="009526F4"/>
    <w:rsid w:val="009539A3"/>
    <w:rsid w:val="00953BBD"/>
    <w:rsid w:val="00955646"/>
    <w:rsid w:val="00957498"/>
    <w:rsid w:val="00961C24"/>
    <w:rsid w:val="00963228"/>
    <w:rsid w:val="00970CC0"/>
    <w:rsid w:val="00971A95"/>
    <w:rsid w:val="00973C0B"/>
    <w:rsid w:val="00974050"/>
    <w:rsid w:val="0097573A"/>
    <w:rsid w:val="009772D4"/>
    <w:rsid w:val="00981974"/>
    <w:rsid w:val="00981BC3"/>
    <w:rsid w:val="00990865"/>
    <w:rsid w:val="00991E35"/>
    <w:rsid w:val="00992A20"/>
    <w:rsid w:val="00994290"/>
    <w:rsid w:val="00997154"/>
    <w:rsid w:val="00997AE0"/>
    <w:rsid w:val="009A0138"/>
    <w:rsid w:val="009A13F8"/>
    <w:rsid w:val="009A18FE"/>
    <w:rsid w:val="009A7757"/>
    <w:rsid w:val="009A7AB8"/>
    <w:rsid w:val="009B0579"/>
    <w:rsid w:val="009B1CE1"/>
    <w:rsid w:val="009B224E"/>
    <w:rsid w:val="009B3C22"/>
    <w:rsid w:val="009B4E79"/>
    <w:rsid w:val="009B6B06"/>
    <w:rsid w:val="009C0F3A"/>
    <w:rsid w:val="009C16AA"/>
    <w:rsid w:val="009C23ED"/>
    <w:rsid w:val="009C35AA"/>
    <w:rsid w:val="009C3CD6"/>
    <w:rsid w:val="009C434A"/>
    <w:rsid w:val="009C5AEE"/>
    <w:rsid w:val="009C70E8"/>
    <w:rsid w:val="009C7E9F"/>
    <w:rsid w:val="009D0CAF"/>
    <w:rsid w:val="009D1E6F"/>
    <w:rsid w:val="009D4EF8"/>
    <w:rsid w:val="009D4F57"/>
    <w:rsid w:val="009D5B00"/>
    <w:rsid w:val="009D5E45"/>
    <w:rsid w:val="009E08B9"/>
    <w:rsid w:val="009E09BF"/>
    <w:rsid w:val="009E30E2"/>
    <w:rsid w:val="009E345D"/>
    <w:rsid w:val="009E4494"/>
    <w:rsid w:val="009E5C41"/>
    <w:rsid w:val="009E5D6B"/>
    <w:rsid w:val="009E7E88"/>
    <w:rsid w:val="009F0263"/>
    <w:rsid w:val="009F463C"/>
    <w:rsid w:val="009F5A7D"/>
    <w:rsid w:val="009F5BA7"/>
    <w:rsid w:val="009F6A2F"/>
    <w:rsid w:val="009F71C9"/>
    <w:rsid w:val="00A001D1"/>
    <w:rsid w:val="00A001F8"/>
    <w:rsid w:val="00A00211"/>
    <w:rsid w:val="00A00515"/>
    <w:rsid w:val="00A007F8"/>
    <w:rsid w:val="00A01A24"/>
    <w:rsid w:val="00A02B08"/>
    <w:rsid w:val="00A03C6A"/>
    <w:rsid w:val="00A0487A"/>
    <w:rsid w:val="00A066E5"/>
    <w:rsid w:val="00A1179B"/>
    <w:rsid w:val="00A12371"/>
    <w:rsid w:val="00A12579"/>
    <w:rsid w:val="00A16302"/>
    <w:rsid w:val="00A17320"/>
    <w:rsid w:val="00A17A62"/>
    <w:rsid w:val="00A20988"/>
    <w:rsid w:val="00A2107E"/>
    <w:rsid w:val="00A26C30"/>
    <w:rsid w:val="00A27CE1"/>
    <w:rsid w:val="00A300DF"/>
    <w:rsid w:val="00A31535"/>
    <w:rsid w:val="00A333BC"/>
    <w:rsid w:val="00A346DD"/>
    <w:rsid w:val="00A34DEE"/>
    <w:rsid w:val="00A35DB3"/>
    <w:rsid w:val="00A4148C"/>
    <w:rsid w:val="00A41DE4"/>
    <w:rsid w:val="00A42B51"/>
    <w:rsid w:val="00A4322A"/>
    <w:rsid w:val="00A43F6D"/>
    <w:rsid w:val="00A44B4B"/>
    <w:rsid w:val="00A45118"/>
    <w:rsid w:val="00A467E0"/>
    <w:rsid w:val="00A50A7A"/>
    <w:rsid w:val="00A50F7B"/>
    <w:rsid w:val="00A512CA"/>
    <w:rsid w:val="00A524EC"/>
    <w:rsid w:val="00A532A9"/>
    <w:rsid w:val="00A540BF"/>
    <w:rsid w:val="00A563D9"/>
    <w:rsid w:val="00A5647F"/>
    <w:rsid w:val="00A60EF6"/>
    <w:rsid w:val="00A61748"/>
    <w:rsid w:val="00A621D3"/>
    <w:rsid w:val="00A624DD"/>
    <w:rsid w:val="00A6370E"/>
    <w:rsid w:val="00A63E72"/>
    <w:rsid w:val="00A65B71"/>
    <w:rsid w:val="00A70342"/>
    <w:rsid w:val="00A714C5"/>
    <w:rsid w:val="00A72D3E"/>
    <w:rsid w:val="00A734D0"/>
    <w:rsid w:val="00A73842"/>
    <w:rsid w:val="00A77A97"/>
    <w:rsid w:val="00A806E7"/>
    <w:rsid w:val="00A807A0"/>
    <w:rsid w:val="00A810AA"/>
    <w:rsid w:val="00A819D1"/>
    <w:rsid w:val="00A85C8B"/>
    <w:rsid w:val="00A85D4D"/>
    <w:rsid w:val="00A871DA"/>
    <w:rsid w:val="00A92F94"/>
    <w:rsid w:val="00A94291"/>
    <w:rsid w:val="00A949FE"/>
    <w:rsid w:val="00A957A1"/>
    <w:rsid w:val="00A95A03"/>
    <w:rsid w:val="00A96951"/>
    <w:rsid w:val="00A96D57"/>
    <w:rsid w:val="00AA00ED"/>
    <w:rsid w:val="00AA0ABB"/>
    <w:rsid w:val="00AA0E30"/>
    <w:rsid w:val="00AA15A9"/>
    <w:rsid w:val="00AA19E1"/>
    <w:rsid w:val="00AA2714"/>
    <w:rsid w:val="00AA5045"/>
    <w:rsid w:val="00AA5BC9"/>
    <w:rsid w:val="00AA6B81"/>
    <w:rsid w:val="00AA6DC2"/>
    <w:rsid w:val="00AB102E"/>
    <w:rsid w:val="00AB1F77"/>
    <w:rsid w:val="00AB4371"/>
    <w:rsid w:val="00AB4E32"/>
    <w:rsid w:val="00AC13D3"/>
    <w:rsid w:val="00AC34A9"/>
    <w:rsid w:val="00AC35DA"/>
    <w:rsid w:val="00AC4819"/>
    <w:rsid w:val="00AC62BE"/>
    <w:rsid w:val="00AD4779"/>
    <w:rsid w:val="00AE1530"/>
    <w:rsid w:val="00AE1600"/>
    <w:rsid w:val="00AE166C"/>
    <w:rsid w:val="00AE3079"/>
    <w:rsid w:val="00AE3702"/>
    <w:rsid w:val="00AE3FBF"/>
    <w:rsid w:val="00AE4D35"/>
    <w:rsid w:val="00AE68C2"/>
    <w:rsid w:val="00AE6F61"/>
    <w:rsid w:val="00AF10F6"/>
    <w:rsid w:val="00AF17A3"/>
    <w:rsid w:val="00AF26A8"/>
    <w:rsid w:val="00AF3B20"/>
    <w:rsid w:val="00AF4960"/>
    <w:rsid w:val="00AF4985"/>
    <w:rsid w:val="00AF4CE6"/>
    <w:rsid w:val="00AF5137"/>
    <w:rsid w:val="00AF61D5"/>
    <w:rsid w:val="00AF6BE4"/>
    <w:rsid w:val="00B01951"/>
    <w:rsid w:val="00B03FE9"/>
    <w:rsid w:val="00B04E5C"/>
    <w:rsid w:val="00B0644D"/>
    <w:rsid w:val="00B10BF9"/>
    <w:rsid w:val="00B1168B"/>
    <w:rsid w:val="00B127B0"/>
    <w:rsid w:val="00B12A4D"/>
    <w:rsid w:val="00B173B3"/>
    <w:rsid w:val="00B179A4"/>
    <w:rsid w:val="00B20433"/>
    <w:rsid w:val="00B20ECC"/>
    <w:rsid w:val="00B23A5E"/>
    <w:rsid w:val="00B24940"/>
    <w:rsid w:val="00B24F88"/>
    <w:rsid w:val="00B25002"/>
    <w:rsid w:val="00B2598B"/>
    <w:rsid w:val="00B25ADF"/>
    <w:rsid w:val="00B302F5"/>
    <w:rsid w:val="00B32524"/>
    <w:rsid w:val="00B33D22"/>
    <w:rsid w:val="00B342FF"/>
    <w:rsid w:val="00B35389"/>
    <w:rsid w:val="00B35C0D"/>
    <w:rsid w:val="00B35E1D"/>
    <w:rsid w:val="00B36BD4"/>
    <w:rsid w:val="00B36E15"/>
    <w:rsid w:val="00B3788E"/>
    <w:rsid w:val="00B41092"/>
    <w:rsid w:val="00B43C51"/>
    <w:rsid w:val="00B458A2"/>
    <w:rsid w:val="00B45B69"/>
    <w:rsid w:val="00B50E61"/>
    <w:rsid w:val="00B516C1"/>
    <w:rsid w:val="00B54421"/>
    <w:rsid w:val="00B56CE3"/>
    <w:rsid w:val="00B60713"/>
    <w:rsid w:val="00B61ED4"/>
    <w:rsid w:val="00B635C3"/>
    <w:rsid w:val="00B668D9"/>
    <w:rsid w:val="00B700BC"/>
    <w:rsid w:val="00B71356"/>
    <w:rsid w:val="00B7264C"/>
    <w:rsid w:val="00B729C0"/>
    <w:rsid w:val="00B74A5A"/>
    <w:rsid w:val="00B75063"/>
    <w:rsid w:val="00B75701"/>
    <w:rsid w:val="00B76F61"/>
    <w:rsid w:val="00B81585"/>
    <w:rsid w:val="00B8159C"/>
    <w:rsid w:val="00B81917"/>
    <w:rsid w:val="00B82782"/>
    <w:rsid w:val="00B82F76"/>
    <w:rsid w:val="00B84A41"/>
    <w:rsid w:val="00B85A28"/>
    <w:rsid w:val="00B86032"/>
    <w:rsid w:val="00B912F4"/>
    <w:rsid w:val="00B926D6"/>
    <w:rsid w:val="00B9421E"/>
    <w:rsid w:val="00B96795"/>
    <w:rsid w:val="00BA18DE"/>
    <w:rsid w:val="00BA1EE1"/>
    <w:rsid w:val="00BA37C9"/>
    <w:rsid w:val="00BA3FCD"/>
    <w:rsid w:val="00BA5235"/>
    <w:rsid w:val="00BA53AD"/>
    <w:rsid w:val="00BB0FB8"/>
    <w:rsid w:val="00BB1925"/>
    <w:rsid w:val="00BB348B"/>
    <w:rsid w:val="00BB5971"/>
    <w:rsid w:val="00BB67BD"/>
    <w:rsid w:val="00BB7A20"/>
    <w:rsid w:val="00BB7F0C"/>
    <w:rsid w:val="00BC6C91"/>
    <w:rsid w:val="00BC6CB3"/>
    <w:rsid w:val="00BD2348"/>
    <w:rsid w:val="00BD3F7B"/>
    <w:rsid w:val="00BD4875"/>
    <w:rsid w:val="00BD5141"/>
    <w:rsid w:val="00BD564A"/>
    <w:rsid w:val="00BD6129"/>
    <w:rsid w:val="00BE0D8E"/>
    <w:rsid w:val="00BE121C"/>
    <w:rsid w:val="00BE1754"/>
    <w:rsid w:val="00BE5547"/>
    <w:rsid w:val="00BE5548"/>
    <w:rsid w:val="00BE69F2"/>
    <w:rsid w:val="00BE6BEB"/>
    <w:rsid w:val="00BE7CB2"/>
    <w:rsid w:val="00BF2B2E"/>
    <w:rsid w:val="00BF2EFB"/>
    <w:rsid w:val="00BF3D15"/>
    <w:rsid w:val="00BF3FAF"/>
    <w:rsid w:val="00BF7BA3"/>
    <w:rsid w:val="00BF7E4F"/>
    <w:rsid w:val="00C048A1"/>
    <w:rsid w:val="00C0529A"/>
    <w:rsid w:val="00C069D7"/>
    <w:rsid w:val="00C1109A"/>
    <w:rsid w:val="00C11C8C"/>
    <w:rsid w:val="00C11DA7"/>
    <w:rsid w:val="00C12F02"/>
    <w:rsid w:val="00C1725D"/>
    <w:rsid w:val="00C20FD8"/>
    <w:rsid w:val="00C21AD1"/>
    <w:rsid w:val="00C22DCE"/>
    <w:rsid w:val="00C31863"/>
    <w:rsid w:val="00C31A38"/>
    <w:rsid w:val="00C33202"/>
    <w:rsid w:val="00C365BF"/>
    <w:rsid w:val="00C44FE6"/>
    <w:rsid w:val="00C47E39"/>
    <w:rsid w:val="00C518D7"/>
    <w:rsid w:val="00C53CAB"/>
    <w:rsid w:val="00C54A12"/>
    <w:rsid w:val="00C57E0D"/>
    <w:rsid w:val="00C60184"/>
    <w:rsid w:val="00C61DAB"/>
    <w:rsid w:val="00C6222E"/>
    <w:rsid w:val="00C62F74"/>
    <w:rsid w:val="00C62FFB"/>
    <w:rsid w:val="00C63846"/>
    <w:rsid w:val="00C649B2"/>
    <w:rsid w:val="00C6685E"/>
    <w:rsid w:val="00C67D52"/>
    <w:rsid w:val="00C715FF"/>
    <w:rsid w:val="00C73C7F"/>
    <w:rsid w:val="00C74B61"/>
    <w:rsid w:val="00C75995"/>
    <w:rsid w:val="00C83454"/>
    <w:rsid w:val="00C84763"/>
    <w:rsid w:val="00C86C17"/>
    <w:rsid w:val="00C92704"/>
    <w:rsid w:val="00C9363C"/>
    <w:rsid w:val="00C93CA2"/>
    <w:rsid w:val="00C9419A"/>
    <w:rsid w:val="00C94C6B"/>
    <w:rsid w:val="00C95E44"/>
    <w:rsid w:val="00C960C7"/>
    <w:rsid w:val="00CA1F85"/>
    <w:rsid w:val="00CA3465"/>
    <w:rsid w:val="00CA3979"/>
    <w:rsid w:val="00CA561D"/>
    <w:rsid w:val="00CA5620"/>
    <w:rsid w:val="00CB17EE"/>
    <w:rsid w:val="00CB2F1B"/>
    <w:rsid w:val="00CB3E29"/>
    <w:rsid w:val="00CB5517"/>
    <w:rsid w:val="00CC04E2"/>
    <w:rsid w:val="00CC07C1"/>
    <w:rsid w:val="00CC28AA"/>
    <w:rsid w:val="00CC33EE"/>
    <w:rsid w:val="00CC51BD"/>
    <w:rsid w:val="00CC554B"/>
    <w:rsid w:val="00CC5565"/>
    <w:rsid w:val="00CC5604"/>
    <w:rsid w:val="00CC59BB"/>
    <w:rsid w:val="00CC7D33"/>
    <w:rsid w:val="00CD3E94"/>
    <w:rsid w:val="00CD41B6"/>
    <w:rsid w:val="00CD6243"/>
    <w:rsid w:val="00CD7A4D"/>
    <w:rsid w:val="00CE0660"/>
    <w:rsid w:val="00CE1087"/>
    <w:rsid w:val="00CE19BE"/>
    <w:rsid w:val="00CE294F"/>
    <w:rsid w:val="00CE2AA7"/>
    <w:rsid w:val="00CE2F86"/>
    <w:rsid w:val="00CE7727"/>
    <w:rsid w:val="00CE7B5B"/>
    <w:rsid w:val="00CE7CB9"/>
    <w:rsid w:val="00CF17B1"/>
    <w:rsid w:val="00CF6F3D"/>
    <w:rsid w:val="00D0078A"/>
    <w:rsid w:val="00D0140B"/>
    <w:rsid w:val="00D0184C"/>
    <w:rsid w:val="00D033EB"/>
    <w:rsid w:val="00D046A7"/>
    <w:rsid w:val="00D0584D"/>
    <w:rsid w:val="00D1162A"/>
    <w:rsid w:val="00D12779"/>
    <w:rsid w:val="00D15848"/>
    <w:rsid w:val="00D1716F"/>
    <w:rsid w:val="00D20798"/>
    <w:rsid w:val="00D21953"/>
    <w:rsid w:val="00D22DFD"/>
    <w:rsid w:val="00D24C9D"/>
    <w:rsid w:val="00D262E3"/>
    <w:rsid w:val="00D27D40"/>
    <w:rsid w:val="00D3036F"/>
    <w:rsid w:val="00D3088D"/>
    <w:rsid w:val="00D31C45"/>
    <w:rsid w:val="00D35E69"/>
    <w:rsid w:val="00D3684C"/>
    <w:rsid w:val="00D371BF"/>
    <w:rsid w:val="00D41EE9"/>
    <w:rsid w:val="00D434A2"/>
    <w:rsid w:val="00D45434"/>
    <w:rsid w:val="00D456AB"/>
    <w:rsid w:val="00D46D8A"/>
    <w:rsid w:val="00D46EFE"/>
    <w:rsid w:val="00D54FEF"/>
    <w:rsid w:val="00D55723"/>
    <w:rsid w:val="00D60E7C"/>
    <w:rsid w:val="00D616A2"/>
    <w:rsid w:val="00D6204C"/>
    <w:rsid w:val="00D63705"/>
    <w:rsid w:val="00D64190"/>
    <w:rsid w:val="00D65A06"/>
    <w:rsid w:val="00D65D23"/>
    <w:rsid w:val="00D666A3"/>
    <w:rsid w:val="00D70D20"/>
    <w:rsid w:val="00D717E7"/>
    <w:rsid w:val="00D742DE"/>
    <w:rsid w:val="00D765E5"/>
    <w:rsid w:val="00D76925"/>
    <w:rsid w:val="00D821B2"/>
    <w:rsid w:val="00D82A87"/>
    <w:rsid w:val="00D8316D"/>
    <w:rsid w:val="00D85E4E"/>
    <w:rsid w:val="00D91C5D"/>
    <w:rsid w:val="00D93DD3"/>
    <w:rsid w:val="00DA19FD"/>
    <w:rsid w:val="00DA5B82"/>
    <w:rsid w:val="00DA6D01"/>
    <w:rsid w:val="00DB10DA"/>
    <w:rsid w:val="00DB2B39"/>
    <w:rsid w:val="00DB5BF5"/>
    <w:rsid w:val="00DB6932"/>
    <w:rsid w:val="00DB6A19"/>
    <w:rsid w:val="00DB7E80"/>
    <w:rsid w:val="00DC1C2A"/>
    <w:rsid w:val="00DC2214"/>
    <w:rsid w:val="00DC4A62"/>
    <w:rsid w:val="00DC51B5"/>
    <w:rsid w:val="00DC71BB"/>
    <w:rsid w:val="00DC743C"/>
    <w:rsid w:val="00DD11AF"/>
    <w:rsid w:val="00DD123B"/>
    <w:rsid w:val="00DD1ECA"/>
    <w:rsid w:val="00DD1F4A"/>
    <w:rsid w:val="00DD2F23"/>
    <w:rsid w:val="00DD3017"/>
    <w:rsid w:val="00DD4C54"/>
    <w:rsid w:val="00DE18E9"/>
    <w:rsid w:val="00DE2BB3"/>
    <w:rsid w:val="00DE42F1"/>
    <w:rsid w:val="00DE5EBB"/>
    <w:rsid w:val="00DF0E32"/>
    <w:rsid w:val="00DF0E68"/>
    <w:rsid w:val="00DF143D"/>
    <w:rsid w:val="00DF2691"/>
    <w:rsid w:val="00DF48D4"/>
    <w:rsid w:val="00DF4B7A"/>
    <w:rsid w:val="00DF4B9D"/>
    <w:rsid w:val="00DF5394"/>
    <w:rsid w:val="00DF73B6"/>
    <w:rsid w:val="00E00030"/>
    <w:rsid w:val="00E000CB"/>
    <w:rsid w:val="00E003C0"/>
    <w:rsid w:val="00E00544"/>
    <w:rsid w:val="00E02AB1"/>
    <w:rsid w:val="00E04C7E"/>
    <w:rsid w:val="00E059D8"/>
    <w:rsid w:val="00E06626"/>
    <w:rsid w:val="00E06BBE"/>
    <w:rsid w:val="00E10000"/>
    <w:rsid w:val="00E1101C"/>
    <w:rsid w:val="00E15398"/>
    <w:rsid w:val="00E15703"/>
    <w:rsid w:val="00E158F6"/>
    <w:rsid w:val="00E16ECE"/>
    <w:rsid w:val="00E22D11"/>
    <w:rsid w:val="00E242E3"/>
    <w:rsid w:val="00E26439"/>
    <w:rsid w:val="00E266D6"/>
    <w:rsid w:val="00E27448"/>
    <w:rsid w:val="00E27F14"/>
    <w:rsid w:val="00E326F0"/>
    <w:rsid w:val="00E33529"/>
    <w:rsid w:val="00E34291"/>
    <w:rsid w:val="00E363A1"/>
    <w:rsid w:val="00E36E82"/>
    <w:rsid w:val="00E40061"/>
    <w:rsid w:val="00E40A2D"/>
    <w:rsid w:val="00E43FD6"/>
    <w:rsid w:val="00E44AF3"/>
    <w:rsid w:val="00E54B7A"/>
    <w:rsid w:val="00E555D7"/>
    <w:rsid w:val="00E5770E"/>
    <w:rsid w:val="00E60B7D"/>
    <w:rsid w:val="00E61010"/>
    <w:rsid w:val="00E6136B"/>
    <w:rsid w:val="00E6141B"/>
    <w:rsid w:val="00E62719"/>
    <w:rsid w:val="00E6296D"/>
    <w:rsid w:val="00E635CF"/>
    <w:rsid w:val="00E646A3"/>
    <w:rsid w:val="00E66053"/>
    <w:rsid w:val="00E667B0"/>
    <w:rsid w:val="00E72BFB"/>
    <w:rsid w:val="00E72F03"/>
    <w:rsid w:val="00E744D3"/>
    <w:rsid w:val="00E77670"/>
    <w:rsid w:val="00E77A82"/>
    <w:rsid w:val="00E810EC"/>
    <w:rsid w:val="00E817DC"/>
    <w:rsid w:val="00E83483"/>
    <w:rsid w:val="00E839FD"/>
    <w:rsid w:val="00E842E9"/>
    <w:rsid w:val="00E84D37"/>
    <w:rsid w:val="00E84FAE"/>
    <w:rsid w:val="00E8543A"/>
    <w:rsid w:val="00E85EAC"/>
    <w:rsid w:val="00E87245"/>
    <w:rsid w:val="00E90161"/>
    <w:rsid w:val="00E90821"/>
    <w:rsid w:val="00E90E74"/>
    <w:rsid w:val="00E91C56"/>
    <w:rsid w:val="00E93E78"/>
    <w:rsid w:val="00E96C9B"/>
    <w:rsid w:val="00EA0615"/>
    <w:rsid w:val="00EA099E"/>
    <w:rsid w:val="00EA1BB4"/>
    <w:rsid w:val="00EA6669"/>
    <w:rsid w:val="00EB14E7"/>
    <w:rsid w:val="00EB19F2"/>
    <w:rsid w:val="00EB2FBA"/>
    <w:rsid w:val="00EB3DDE"/>
    <w:rsid w:val="00EB3EAF"/>
    <w:rsid w:val="00EB4F59"/>
    <w:rsid w:val="00EB5FDC"/>
    <w:rsid w:val="00EB72AB"/>
    <w:rsid w:val="00EB7B88"/>
    <w:rsid w:val="00EC23DB"/>
    <w:rsid w:val="00EC5539"/>
    <w:rsid w:val="00EC6A46"/>
    <w:rsid w:val="00ED4B70"/>
    <w:rsid w:val="00ED5D2B"/>
    <w:rsid w:val="00ED5E94"/>
    <w:rsid w:val="00ED6B87"/>
    <w:rsid w:val="00ED6BEF"/>
    <w:rsid w:val="00ED7744"/>
    <w:rsid w:val="00EE0512"/>
    <w:rsid w:val="00EE0F8B"/>
    <w:rsid w:val="00EE163B"/>
    <w:rsid w:val="00EE23E8"/>
    <w:rsid w:val="00EE32BD"/>
    <w:rsid w:val="00EE3996"/>
    <w:rsid w:val="00EE47F7"/>
    <w:rsid w:val="00EE69E1"/>
    <w:rsid w:val="00EF03E0"/>
    <w:rsid w:val="00EF2821"/>
    <w:rsid w:val="00EF438B"/>
    <w:rsid w:val="00EF58FF"/>
    <w:rsid w:val="00EF69A6"/>
    <w:rsid w:val="00EF6EC2"/>
    <w:rsid w:val="00F02DAD"/>
    <w:rsid w:val="00F04435"/>
    <w:rsid w:val="00F063AF"/>
    <w:rsid w:val="00F103FB"/>
    <w:rsid w:val="00F1269C"/>
    <w:rsid w:val="00F136FF"/>
    <w:rsid w:val="00F16AA2"/>
    <w:rsid w:val="00F1751E"/>
    <w:rsid w:val="00F20B0D"/>
    <w:rsid w:val="00F21505"/>
    <w:rsid w:val="00F21597"/>
    <w:rsid w:val="00F2380C"/>
    <w:rsid w:val="00F24417"/>
    <w:rsid w:val="00F2697E"/>
    <w:rsid w:val="00F26E39"/>
    <w:rsid w:val="00F27A9B"/>
    <w:rsid w:val="00F31D5E"/>
    <w:rsid w:val="00F322A1"/>
    <w:rsid w:val="00F325E9"/>
    <w:rsid w:val="00F34420"/>
    <w:rsid w:val="00F345CD"/>
    <w:rsid w:val="00F34AFE"/>
    <w:rsid w:val="00F34DA7"/>
    <w:rsid w:val="00F3591F"/>
    <w:rsid w:val="00F35B96"/>
    <w:rsid w:val="00F36D32"/>
    <w:rsid w:val="00F404C0"/>
    <w:rsid w:val="00F40A37"/>
    <w:rsid w:val="00F424F9"/>
    <w:rsid w:val="00F44558"/>
    <w:rsid w:val="00F4773A"/>
    <w:rsid w:val="00F51AF0"/>
    <w:rsid w:val="00F53614"/>
    <w:rsid w:val="00F53D63"/>
    <w:rsid w:val="00F541AA"/>
    <w:rsid w:val="00F548CA"/>
    <w:rsid w:val="00F55097"/>
    <w:rsid w:val="00F57BCB"/>
    <w:rsid w:val="00F62581"/>
    <w:rsid w:val="00F625F6"/>
    <w:rsid w:val="00F62C58"/>
    <w:rsid w:val="00F63EEC"/>
    <w:rsid w:val="00F654AA"/>
    <w:rsid w:val="00F65509"/>
    <w:rsid w:val="00F65C0E"/>
    <w:rsid w:val="00F70360"/>
    <w:rsid w:val="00F713E2"/>
    <w:rsid w:val="00F72271"/>
    <w:rsid w:val="00F73F02"/>
    <w:rsid w:val="00F748FE"/>
    <w:rsid w:val="00F7648B"/>
    <w:rsid w:val="00F7733E"/>
    <w:rsid w:val="00F77BAA"/>
    <w:rsid w:val="00F8019D"/>
    <w:rsid w:val="00F805D8"/>
    <w:rsid w:val="00F83FD1"/>
    <w:rsid w:val="00F8616D"/>
    <w:rsid w:val="00F879EC"/>
    <w:rsid w:val="00F9260A"/>
    <w:rsid w:val="00F933CE"/>
    <w:rsid w:val="00F94A1F"/>
    <w:rsid w:val="00F94F40"/>
    <w:rsid w:val="00F951E4"/>
    <w:rsid w:val="00FA0DBE"/>
    <w:rsid w:val="00FA489E"/>
    <w:rsid w:val="00FA5171"/>
    <w:rsid w:val="00FA6CD7"/>
    <w:rsid w:val="00FB01DC"/>
    <w:rsid w:val="00FB1866"/>
    <w:rsid w:val="00FB31B7"/>
    <w:rsid w:val="00FB3682"/>
    <w:rsid w:val="00FB5288"/>
    <w:rsid w:val="00FB52FD"/>
    <w:rsid w:val="00FB6EFC"/>
    <w:rsid w:val="00FC2A0C"/>
    <w:rsid w:val="00FC4A8B"/>
    <w:rsid w:val="00FC5402"/>
    <w:rsid w:val="00FC5F23"/>
    <w:rsid w:val="00FC6033"/>
    <w:rsid w:val="00FC71C8"/>
    <w:rsid w:val="00FD335D"/>
    <w:rsid w:val="00FD4C9F"/>
    <w:rsid w:val="00FE0929"/>
    <w:rsid w:val="00FE13E4"/>
    <w:rsid w:val="00FE2887"/>
    <w:rsid w:val="00FE3333"/>
    <w:rsid w:val="00FE403E"/>
    <w:rsid w:val="00FF0213"/>
    <w:rsid w:val="00FF02AA"/>
    <w:rsid w:val="00FF0D51"/>
    <w:rsid w:val="00FF1F58"/>
    <w:rsid w:val="00FF2CF7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BA707-018E-43BB-AF8E-22047C6C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3C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3C9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5C3C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fmis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3804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Чубарова</dc:creator>
  <cp:keywords/>
  <dc:description/>
  <cp:lastModifiedBy>RePack by SPecialiST</cp:lastModifiedBy>
  <cp:revision>2</cp:revision>
  <dcterms:created xsi:type="dcterms:W3CDTF">2018-10-02T16:45:00Z</dcterms:created>
  <dcterms:modified xsi:type="dcterms:W3CDTF">2018-10-02T16:45:00Z</dcterms:modified>
</cp:coreProperties>
</file>